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3BFA" w14:textId="1F01073E" w:rsidR="00A363F6" w:rsidRPr="00AC48A9" w:rsidRDefault="006E0FFC" w:rsidP="003235C4">
      <w:pPr>
        <w:ind w:leftChars="0" w:left="0" w:firstLineChars="0" w:firstLine="0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ELIZABETH</w:t>
      </w:r>
      <w:r w:rsidR="00A363F6" w:rsidRPr="00AC48A9">
        <w:rPr>
          <w:rFonts w:asciiTheme="majorHAnsi" w:hAnsiTheme="majorHAnsi" w:cstheme="majorHAnsi"/>
          <w:b/>
          <w:sz w:val="32"/>
          <w:szCs w:val="32"/>
        </w:rPr>
        <w:t xml:space="preserve"> O. ADESANYA</w:t>
      </w:r>
    </w:p>
    <w:p w14:paraId="6E66D829" w14:textId="77777777" w:rsidR="00A363F6" w:rsidRPr="001B0433" w:rsidRDefault="00000000" w:rsidP="00A363F6">
      <w:pPr>
        <w:ind w:leftChars="0" w:left="2" w:hanging="2"/>
        <w:jc w:val="center"/>
        <w:rPr>
          <w:rFonts w:asciiTheme="majorHAnsi" w:hAnsiTheme="majorHAnsi" w:cstheme="majorHAnsi"/>
          <w:b/>
          <w:lang w:val="en-CA"/>
        </w:rPr>
      </w:pPr>
      <w:hyperlink r:id="rId12" w:history="1">
        <w:r w:rsidR="00A363F6" w:rsidRPr="001B0433">
          <w:rPr>
            <w:rStyle w:val="Hyperlink"/>
            <w:rFonts w:asciiTheme="majorHAnsi" w:hAnsiTheme="majorHAnsi" w:cstheme="majorHAnsi"/>
          </w:rPr>
          <w:t>elizabeth.oadesanya@yahoo.com</w:t>
        </w:r>
      </w:hyperlink>
      <w:r w:rsidR="00A363F6" w:rsidRPr="001B0433">
        <w:rPr>
          <w:rFonts w:asciiTheme="majorHAnsi" w:hAnsiTheme="majorHAnsi" w:cstheme="majorHAnsi"/>
        </w:rPr>
        <w:t xml:space="preserve"> </w:t>
      </w:r>
      <w:r w:rsidR="00A363F6">
        <w:rPr>
          <w:rFonts w:asciiTheme="majorHAnsi" w:hAnsiTheme="majorHAnsi" w:cstheme="majorHAnsi"/>
        </w:rPr>
        <w:t xml:space="preserve">- </w:t>
      </w:r>
      <w:r w:rsidR="00A363F6" w:rsidRPr="001B0433">
        <w:rPr>
          <w:rFonts w:asciiTheme="majorHAnsi" w:hAnsiTheme="majorHAnsi" w:cstheme="majorHAnsi"/>
          <w:bCs/>
          <w:lang w:val="en-CA"/>
        </w:rPr>
        <w:t>514-231-6360</w:t>
      </w:r>
    </w:p>
    <w:p w14:paraId="7A7F7DEC" w14:textId="6D9AAFA8" w:rsidR="00A363F6" w:rsidRPr="00AC48A9" w:rsidRDefault="00000000" w:rsidP="00A363F6">
      <w:pPr>
        <w:ind w:leftChars="0" w:left="2" w:hanging="2"/>
        <w:jc w:val="center"/>
        <w:rPr>
          <w:rFonts w:asciiTheme="majorHAnsi" w:hAnsiTheme="majorHAnsi" w:cstheme="majorHAnsi"/>
          <w:lang w:val="en-CA"/>
        </w:rPr>
      </w:pPr>
      <w:hyperlink r:id="rId13" w:history="1">
        <w:r w:rsidR="00DE10BA" w:rsidRPr="001933A2">
          <w:rPr>
            <w:rStyle w:val="Hyperlink"/>
            <w:rFonts w:asciiTheme="majorHAnsi" w:hAnsiTheme="majorHAnsi" w:cstheme="majorHAnsi"/>
            <w:lang w:val="en-CA"/>
          </w:rPr>
          <w:t>https://www.linkedin.com/in/elizabethsalesforce</w:t>
        </w:r>
      </w:hyperlink>
      <w:r w:rsidR="00A363F6" w:rsidRPr="001B0433">
        <w:rPr>
          <w:rStyle w:val="Hyperlink"/>
          <w:rFonts w:asciiTheme="majorHAnsi" w:hAnsiTheme="majorHAnsi" w:cstheme="majorHAnsi"/>
          <w:lang w:val="en-CA"/>
        </w:rPr>
        <w:t>businessanalyst</w:t>
      </w:r>
    </w:p>
    <w:p w14:paraId="080ECFA2" w14:textId="77777777" w:rsidR="00A363F6" w:rsidRPr="00AC48A9" w:rsidRDefault="00A363F6" w:rsidP="00A363F6">
      <w:pPr>
        <w:ind w:leftChars="0" w:left="0" w:firstLineChars="0" w:firstLine="0"/>
        <w:jc w:val="both"/>
        <w:rPr>
          <w:rFonts w:asciiTheme="majorHAnsi" w:hAnsiTheme="majorHAnsi" w:cstheme="majorHAnsi"/>
          <w:b/>
          <w:sz w:val="22"/>
          <w:szCs w:val="22"/>
          <w:lang w:val="en-CA"/>
        </w:rPr>
      </w:pPr>
    </w:p>
    <w:p w14:paraId="20EA32C6" w14:textId="049B04CC" w:rsidR="003B151A" w:rsidRDefault="003235C4" w:rsidP="003235C4">
      <w:pPr>
        <w:ind w:left="0" w:hanging="2"/>
        <w:jc w:val="center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Motivated professional with over </w:t>
      </w:r>
      <w:r w:rsidR="00086DEF">
        <w:rPr>
          <w:rFonts w:asciiTheme="majorHAnsi" w:hAnsiTheme="majorHAnsi" w:cstheme="majorHAnsi"/>
          <w:shd w:val="clear" w:color="auto" w:fill="FFFFFF"/>
        </w:rPr>
        <w:t>5</w:t>
      </w:r>
      <w:r>
        <w:rPr>
          <w:rFonts w:asciiTheme="majorHAnsi" w:hAnsiTheme="majorHAnsi" w:cstheme="majorHAnsi"/>
          <w:shd w:val="clear" w:color="auto" w:fill="FFFFFF"/>
        </w:rPr>
        <w:t xml:space="preserve"> years of experience in </w:t>
      </w:r>
      <w:r w:rsidR="00D13755" w:rsidRPr="003235C4">
        <w:rPr>
          <w:rFonts w:asciiTheme="majorHAnsi" w:hAnsiTheme="majorHAnsi" w:cstheme="majorHAnsi"/>
          <w:shd w:val="clear" w:color="auto" w:fill="FFFFFF"/>
        </w:rPr>
        <w:t xml:space="preserve">business process improvement, </w:t>
      </w:r>
    </w:p>
    <w:p w14:paraId="1821CF2E" w14:textId="2CF268CE" w:rsidR="00D13755" w:rsidRDefault="003B151A" w:rsidP="003235C4">
      <w:pPr>
        <w:ind w:left="0" w:hanging="2"/>
        <w:jc w:val="center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business analysis</w:t>
      </w:r>
      <w:r w:rsidR="008F7D03">
        <w:rPr>
          <w:rFonts w:asciiTheme="majorHAnsi" w:hAnsiTheme="majorHAnsi" w:cstheme="majorHAnsi"/>
          <w:shd w:val="clear" w:color="auto" w:fill="FFFFFF"/>
        </w:rPr>
        <w:t xml:space="preserve">, </w:t>
      </w:r>
      <w:r w:rsidR="00D13755" w:rsidRPr="003235C4">
        <w:rPr>
          <w:rFonts w:asciiTheme="majorHAnsi" w:hAnsiTheme="majorHAnsi" w:cstheme="majorHAnsi"/>
          <w:shd w:val="clear" w:color="auto" w:fill="FFFFFF"/>
        </w:rPr>
        <w:t xml:space="preserve">project coordination, and customer service experience in </w:t>
      </w:r>
      <w:r>
        <w:rPr>
          <w:rFonts w:asciiTheme="majorHAnsi" w:hAnsiTheme="majorHAnsi" w:cstheme="majorHAnsi"/>
          <w:shd w:val="clear" w:color="auto" w:fill="FFFFFF"/>
        </w:rPr>
        <w:t>banking</w:t>
      </w:r>
    </w:p>
    <w:p w14:paraId="039F7A8B" w14:textId="77777777" w:rsidR="003235C4" w:rsidRDefault="003235C4" w:rsidP="00395AC9">
      <w:pPr>
        <w:ind w:leftChars="0" w:left="0" w:firstLineChars="0" w:firstLine="0"/>
        <w:rPr>
          <w:rFonts w:asciiTheme="majorHAnsi" w:hAnsiTheme="majorHAnsi" w:cstheme="majorHAnsi"/>
          <w:shd w:val="clear" w:color="auto" w:fill="FFFFFF"/>
        </w:rPr>
      </w:pPr>
    </w:p>
    <w:p w14:paraId="5FAC1D4E" w14:textId="77777777" w:rsidR="00675E1F" w:rsidRPr="00F81ECC" w:rsidRDefault="00675E1F" w:rsidP="00675E1F">
      <w:pPr>
        <w:shd w:val="clear" w:color="auto" w:fill="DBE5F1" w:themeFill="accent1" w:themeFillTint="33"/>
        <w:ind w:left="-2" w:firstLineChars="0" w:firstLine="0"/>
        <w:rPr>
          <w:rFonts w:asciiTheme="majorHAnsi" w:hAnsiTheme="majorHAnsi" w:cstheme="majorHAnsi"/>
          <w:sz w:val="22"/>
          <w:szCs w:val="22"/>
          <w:lang w:val="en-CA"/>
        </w:rPr>
      </w:pPr>
      <w:r w:rsidRPr="00F81ECC">
        <w:rPr>
          <w:rFonts w:asciiTheme="majorHAnsi" w:hAnsiTheme="majorHAnsi" w:cstheme="majorHAnsi"/>
          <w:b/>
          <w:sz w:val="22"/>
          <w:szCs w:val="22"/>
        </w:rPr>
        <w:t>Core Competencies</w:t>
      </w:r>
    </w:p>
    <w:p w14:paraId="68ED302C" w14:textId="21EA0551" w:rsidR="00675E1F" w:rsidRPr="00F81ECC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Project Management</w:t>
      </w:r>
      <w:r w:rsidR="001A48AA">
        <w:rPr>
          <w:rFonts w:asciiTheme="majorHAnsi" w:hAnsiTheme="majorHAnsi" w:cstheme="majorHAnsi"/>
          <w:shd w:val="clear" w:color="auto" w:fill="FFFFFF"/>
        </w:rPr>
        <w:t xml:space="preserve"> and </w:t>
      </w:r>
      <w:r w:rsidR="001A48AA" w:rsidRPr="00F81ECC">
        <w:rPr>
          <w:rFonts w:asciiTheme="majorHAnsi" w:hAnsiTheme="majorHAnsi" w:cstheme="majorHAnsi"/>
          <w:shd w:val="clear" w:color="auto" w:fill="FFFFFF"/>
        </w:rPr>
        <w:t>Business Analysis</w:t>
      </w:r>
    </w:p>
    <w:p w14:paraId="6E5DE4F8" w14:textId="77777777" w:rsidR="00675E1F" w:rsidRPr="00F81ECC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 w:rsidRPr="00F81ECC">
        <w:rPr>
          <w:rFonts w:asciiTheme="majorHAnsi" w:hAnsiTheme="majorHAnsi" w:cstheme="majorHAnsi"/>
          <w:shd w:val="clear" w:color="auto" w:fill="FFFFFF"/>
        </w:rPr>
        <w:t xml:space="preserve">Analytical and problem-solving </w:t>
      </w:r>
    </w:p>
    <w:p w14:paraId="2325E7E5" w14:textId="77777777" w:rsidR="00675E1F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 w:rsidRPr="00F81ECC">
        <w:rPr>
          <w:rFonts w:asciiTheme="majorHAnsi" w:hAnsiTheme="majorHAnsi" w:cstheme="majorHAnsi"/>
          <w:shd w:val="clear" w:color="auto" w:fill="FFFFFF"/>
        </w:rPr>
        <w:t>Client Service Delivery</w:t>
      </w:r>
    </w:p>
    <w:p w14:paraId="22D99955" w14:textId="77777777" w:rsidR="004F0A26" w:rsidRPr="00EB7989" w:rsidRDefault="004F0A26" w:rsidP="004F0A26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Proficient in grant writing</w:t>
      </w:r>
    </w:p>
    <w:p w14:paraId="003E01F4" w14:textId="77777777" w:rsidR="00675E1F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Researching and Data Gathering</w:t>
      </w:r>
    </w:p>
    <w:p w14:paraId="65DDA53C" w14:textId="77777777" w:rsidR="00675E1F" w:rsidRPr="00F81ECC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Experienced in agile Software Development Life Cycle</w:t>
      </w:r>
    </w:p>
    <w:p w14:paraId="0318E676" w14:textId="77777777" w:rsidR="00675E1F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Effective </w:t>
      </w:r>
      <w:r w:rsidRPr="00F81ECC">
        <w:rPr>
          <w:rFonts w:asciiTheme="majorHAnsi" w:hAnsiTheme="majorHAnsi" w:cstheme="majorHAnsi"/>
          <w:shd w:val="clear" w:color="auto" w:fill="FFFFFF"/>
        </w:rPr>
        <w:t>Communication</w:t>
      </w:r>
      <w:r>
        <w:rPr>
          <w:rFonts w:asciiTheme="majorHAnsi" w:hAnsiTheme="majorHAnsi" w:cstheme="majorHAnsi"/>
          <w:shd w:val="clear" w:color="auto" w:fill="FFFFFF"/>
        </w:rPr>
        <w:t xml:space="preserve"> and Organizational</w:t>
      </w:r>
      <w:r w:rsidRPr="00F81ECC">
        <w:rPr>
          <w:rFonts w:asciiTheme="majorHAnsi" w:hAnsiTheme="majorHAnsi" w:cstheme="majorHAnsi"/>
          <w:shd w:val="clear" w:color="auto" w:fill="FFFFFF"/>
        </w:rPr>
        <w:t xml:space="preserve"> Skills</w:t>
      </w:r>
    </w:p>
    <w:p w14:paraId="6D4E01CC" w14:textId="77777777" w:rsidR="00675E1F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Good Time Management and Presentation Skills</w:t>
      </w:r>
    </w:p>
    <w:p w14:paraId="64A7F382" w14:textId="77777777" w:rsidR="00675E1F" w:rsidRPr="00F81ECC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 w:rsidRPr="00F81ECC">
        <w:rPr>
          <w:rFonts w:asciiTheme="majorHAnsi" w:hAnsiTheme="majorHAnsi" w:cstheme="majorHAnsi"/>
          <w:shd w:val="clear" w:color="auto" w:fill="FFFFFF"/>
        </w:rPr>
        <w:t xml:space="preserve">Proven interpersonal, team, collaboration, and </w:t>
      </w:r>
      <w:r w:rsidRPr="00F81ECC">
        <w:rPr>
          <w:rFonts w:asciiTheme="majorHAnsi" w:hAnsiTheme="majorHAnsi" w:cstheme="majorHAnsi"/>
          <w:shd w:val="clear" w:color="auto" w:fill="FFFFFF"/>
          <w:lang w:val="en-CA"/>
        </w:rPr>
        <w:t>stakeholder management skills.</w:t>
      </w:r>
    </w:p>
    <w:p w14:paraId="1A35B17F" w14:textId="77777777" w:rsidR="00675E1F" w:rsidRDefault="00675E1F" w:rsidP="00675E1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</w:rPr>
        <w:t xml:space="preserve">Business Process Analysis and </w:t>
      </w:r>
      <w:r w:rsidRPr="00F81ECC">
        <w:rPr>
          <w:rFonts w:asciiTheme="majorHAnsi" w:hAnsiTheme="majorHAnsi" w:cstheme="majorHAnsi"/>
        </w:rPr>
        <w:t xml:space="preserve">Strategic </w:t>
      </w:r>
      <w:r>
        <w:rPr>
          <w:rFonts w:asciiTheme="majorHAnsi" w:hAnsiTheme="majorHAnsi" w:cstheme="majorHAnsi"/>
        </w:rPr>
        <w:t>Thinking</w:t>
      </w:r>
    </w:p>
    <w:p w14:paraId="18E724DD" w14:textId="516577AD" w:rsidR="00675E1F" w:rsidRPr="00301488" w:rsidRDefault="00675E1F" w:rsidP="00675E1F">
      <w:pPr>
        <w:pStyle w:val="ListParagraph"/>
        <w:numPr>
          <w:ilvl w:val="0"/>
          <w:numId w:val="29"/>
        </w:numPr>
        <w:rPr>
          <w:rStyle w:val="normaltextrun"/>
          <w:rFonts w:asciiTheme="majorHAnsi" w:hAnsiTheme="majorHAnsi" w:cstheme="majorHAnsi"/>
          <w:shd w:val="clear" w:color="auto" w:fill="FFFFFF"/>
        </w:rPr>
      </w:pPr>
      <w:r w:rsidRPr="00301488">
        <w:rPr>
          <w:rFonts w:asciiTheme="majorHAnsi" w:hAnsiTheme="majorHAnsi" w:cstheme="majorHAnsi"/>
          <w:shd w:val="clear" w:color="auto" w:fill="FFFFFF"/>
        </w:rPr>
        <w:t xml:space="preserve">Computer skills: </w:t>
      </w:r>
      <w:r w:rsidRPr="00301488">
        <w:rPr>
          <w:rFonts w:asciiTheme="majorHAnsi" w:hAnsiTheme="majorHAnsi" w:cstheme="majorHAnsi"/>
          <w:shd w:val="clear" w:color="auto" w:fill="FFFFFF"/>
          <w:lang w:val="en-CA"/>
        </w:rPr>
        <w:t xml:space="preserve">Microsoft Office Suite, Power BI, </w:t>
      </w:r>
      <w:r w:rsidR="00E336E1">
        <w:rPr>
          <w:rFonts w:asciiTheme="majorHAnsi" w:hAnsiTheme="majorHAnsi" w:cstheme="majorHAnsi"/>
          <w:shd w:val="clear" w:color="auto" w:fill="FFFFFF"/>
          <w:lang w:val="en-CA"/>
        </w:rPr>
        <w:t xml:space="preserve">SQL, </w:t>
      </w:r>
      <w:r w:rsidRPr="00301488">
        <w:rPr>
          <w:rFonts w:asciiTheme="majorHAnsi" w:hAnsiTheme="majorHAnsi" w:cstheme="majorHAnsi"/>
          <w:shd w:val="clear" w:color="auto" w:fill="FFFFFF"/>
        </w:rPr>
        <w:t xml:space="preserve">Salesforce (CRM), and </w:t>
      </w:r>
      <w:r w:rsidRPr="00301488">
        <w:rPr>
          <w:rFonts w:asciiTheme="majorHAnsi" w:hAnsiTheme="majorHAnsi" w:cstheme="majorHAnsi"/>
          <w:shd w:val="clear" w:color="auto" w:fill="FFFFFF"/>
          <w:lang w:val="en-CA"/>
        </w:rPr>
        <w:t>Collaboration tools such as Jira, Confluence, Trello,</w:t>
      </w:r>
      <w:r>
        <w:rPr>
          <w:rFonts w:asciiTheme="majorHAnsi" w:hAnsiTheme="majorHAnsi" w:cstheme="majorHAnsi"/>
          <w:shd w:val="clear" w:color="auto" w:fill="FFFFFF"/>
          <w:lang w:val="en-CA"/>
        </w:rPr>
        <w:t xml:space="preserve"> </w:t>
      </w:r>
      <w:proofErr w:type="gramStart"/>
      <w:r w:rsidR="00B173D7">
        <w:rPr>
          <w:rFonts w:asciiTheme="majorHAnsi" w:hAnsiTheme="majorHAnsi" w:cstheme="majorHAnsi"/>
          <w:shd w:val="clear" w:color="auto" w:fill="FFFFFF"/>
          <w:lang w:val="en-CA"/>
        </w:rPr>
        <w:t>Monday.com</w:t>
      </w:r>
      <w:r>
        <w:rPr>
          <w:rFonts w:asciiTheme="majorHAnsi" w:hAnsiTheme="majorHAnsi" w:cstheme="majorHAnsi"/>
          <w:shd w:val="clear" w:color="auto" w:fill="FFFFFF"/>
          <w:lang w:val="en-CA"/>
        </w:rPr>
        <w:t xml:space="preserve">, </w:t>
      </w:r>
      <w:r w:rsidRPr="00301488">
        <w:rPr>
          <w:rFonts w:asciiTheme="majorHAnsi" w:hAnsiTheme="majorHAnsi" w:cstheme="majorHAnsi"/>
          <w:shd w:val="clear" w:color="auto" w:fill="FFFFFF"/>
          <w:lang w:val="en-CA"/>
        </w:rPr>
        <w:t xml:space="preserve"> Lucid</w:t>
      </w:r>
      <w:proofErr w:type="gramEnd"/>
      <w:r>
        <w:rPr>
          <w:rFonts w:asciiTheme="majorHAnsi" w:hAnsiTheme="majorHAnsi" w:cstheme="majorHAnsi"/>
          <w:shd w:val="clear" w:color="auto" w:fill="FFFFFF"/>
          <w:lang w:val="en-CA"/>
        </w:rPr>
        <w:t xml:space="preserve"> </w:t>
      </w:r>
      <w:r w:rsidRPr="00301488">
        <w:rPr>
          <w:rFonts w:asciiTheme="majorHAnsi" w:hAnsiTheme="majorHAnsi" w:cstheme="majorHAnsi"/>
          <w:shd w:val="clear" w:color="auto" w:fill="FFFFFF"/>
          <w:lang w:val="en-CA"/>
        </w:rPr>
        <w:t xml:space="preserve">chart, and MS Visio with </w:t>
      </w:r>
      <w:r w:rsidRPr="00301488">
        <w:rPr>
          <w:rFonts w:asciiTheme="majorHAnsi" w:hAnsiTheme="majorHAnsi" w:cstheme="majorHAnsi"/>
          <w:shd w:val="clear" w:color="auto" w:fill="FFFFFF"/>
        </w:rPr>
        <w:t>accurate keyboarding and data entry skills</w:t>
      </w:r>
    </w:p>
    <w:p w14:paraId="767DEFF3" w14:textId="77777777" w:rsidR="00675E1F" w:rsidRPr="00F81ECC" w:rsidRDefault="00675E1F" w:rsidP="00675E1F">
      <w:pPr>
        <w:shd w:val="clear" w:color="auto" w:fill="DBE5F1" w:themeFill="accent1" w:themeFillTint="33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81ECC">
        <w:rPr>
          <w:rFonts w:asciiTheme="majorHAnsi" w:hAnsiTheme="majorHAnsi" w:cstheme="majorHAnsi"/>
          <w:b/>
          <w:sz w:val="22"/>
          <w:szCs w:val="22"/>
        </w:rPr>
        <w:t>PROFESSIONAL EXPERIENCE</w:t>
      </w:r>
    </w:p>
    <w:p w14:paraId="586B29EC" w14:textId="556F4B42" w:rsidR="00675E1F" w:rsidRPr="00F81ECC" w:rsidRDefault="00675E1F" w:rsidP="00675E1F">
      <w:pPr>
        <w:spacing w:line="240" w:lineRule="auto"/>
        <w:ind w:left="0" w:hanging="2"/>
        <w:rPr>
          <w:rFonts w:asciiTheme="majorHAnsi" w:hAnsiTheme="majorHAnsi" w:cstheme="majorHAnsi"/>
          <w:bCs/>
          <w:sz w:val="22"/>
          <w:szCs w:val="22"/>
        </w:rPr>
      </w:pPr>
      <w:r w:rsidRPr="00F81ECC">
        <w:rPr>
          <w:rFonts w:asciiTheme="majorHAnsi" w:hAnsiTheme="majorHAnsi" w:cstheme="majorHAnsi"/>
          <w:b/>
          <w:sz w:val="22"/>
          <w:szCs w:val="22"/>
        </w:rPr>
        <w:t>Project Coordinator</w:t>
      </w:r>
      <w:r w:rsidR="00D9387D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</w:r>
      <w:r w:rsidRPr="00F81ECC">
        <w:rPr>
          <w:rFonts w:asciiTheme="majorHAnsi" w:hAnsiTheme="majorHAnsi" w:cstheme="majorHAnsi"/>
          <w:bCs/>
          <w:sz w:val="22"/>
          <w:szCs w:val="22"/>
        </w:rPr>
        <w:tab/>
        <w:t>June 2023 to date</w:t>
      </w:r>
    </w:p>
    <w:p w14:paraId="22342B43" w14:textId="77777777" w:rsidR="00675E1F" w:rsidRPr="00F81ECC" w:rsidRDefault="00675E1F" w:rsidP="00675E1F">
      <w:pPr>
        <w:spacing w:line="240" w:lineRule="auto"/>
        <w:ind w:left="0" w:hanging="2"/>
        <w:rPr>
          <w:rFonts w:asciiTheme="majorHAnsi" w:hAnsiTheme="majorHAnsi" w:cstheme="majorHAnsi"/>
          <w:bCs/>
          <w:sz w:val="22"/>
          <w:szCs w:val="22"/>
        </w:rPr>
      </w:pPr>
      <w:r w:rsidRPr="00F81ECC">
        <w:rPr>
          <w:rFonts w:asciiTheme="majorHAnsi" w:hAnsiTheme="majorHAnsi" w:cstheme="majorHAnsi"/>
          <w:bCs/>
          <w:sz w:val="22"/>
          <w:szCs w:val="22"/>
        </w:rPr>
        <w:t>Africa Development Network, Ottawa, Ontario</w:t>
      </w:r>
    </w:p>
    <w:p w14:paraId="466C6BBA" w14:textId="6AAB7AC1" w:rsidR="00675E1F" w:rsidRDefault="00675E1F" w:rsidP="00675E1F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bookmarkStart w:id="0" w:name="_Hlk171528532"/>
      <w:r>
        <w:rPr>
          <w:rFonts w:asciiTheme="majorHAnsi" w:hAnsiTheme="majorHAnsi" w:cstheme="majorHAnsi"/>
        </w:rPr>
        <w:t xml:space="preserve">Coordinated project activities and managed </w:t>
      </w:r>
      <w:r w:rsidR="00D9387D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 xml:space="preserve">work plan which led to </w:t>
      </w:r>
      <w:r w:rsidR="008F7D03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 xml:space="preserve">20% </w:t>
      </w:r>
      <w:r w:rsidR="00E336E1">
        <w:rPr>
          <w:rFonts w:asciiTheme="majorHAnsi" w:hAnsiTheme="majorHAnsi" w:cstheme="majorHAnsi"/>
        </w:rPr>
        <w:t>i</w:t>
      </w:r>
      <w:r w:rsidR="00E336E1" w:rsidRPr="00E336E1">
        <w:rPr>
          <w:rFonts w:asciiTheme="majorHAnsi" w:hAnsiTheme="majorHAnsi" w:cstheme="majorHAnsi"/>
        </w:rPr>
        <w:t>mprovement in</w:t>
      </w:r>
      <w:r w:rsidR="00D9387D">
        <w:rPr>
          <w:rFonts w:asciiTheme="majorHAnsi" w:hAnsiTheme="majorHAnsi" w:cstheme="majorHAnsi"/>
        </w:rPr>
        <w:t xml:space="preserve"> the </w:t>
      </w:r>
      <w:r>
        <w:rPr>
          <w:rFonts w:asciiTheme="majorHAnsi" w:hAnsiTheme="majorHAnsi" w:cstheme="majorHAnsi"/>
        </w:rPr>
        <w:t>completion of the project timeline</w:t>
      </w:r>
    </w:p>
    <w:p w14:paraId="2F1B0A37" w14:textId="442F9313" w:rsidR="00675E1F" w:rsidRPr="00BA3483" w:rsidRDefault="00675E1F" w:rsidP="00675E1F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>Prepared and m</w:t>
      </w:r>
      <w:r w:rsidRPr="00C04566">
        <w:rPr>
          <w:rFonts w:asciiTheme="majorHAnsi" w:hAnsiTheme="majorHAnsi" w:cstheme="majorHAnsi"/>
          <w:color w:val="000000"/>
          <w:shd w:val="clear" w:color="auto" w:fill="FFFFFF"/>
        </w:rPr>
        <w:t>aintained project documentation such as project plans, meeting minutes, project budget,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lessons learned,</w:t>
      </w:r>
      <w:r w:rsidR="00FD5E50">
        <w:rPr>
          <w:rFonts w:asciiTheme="majorHAnsi" w:hAnsiTheme="majorHAnsi" w:cstheme="majorHAnsi"/>
          <w:color w:val="000000"/>
          <w:shd w:val="clear" w:color="auto" w:fill="FFFFFF"/>
        </w:rPr>
        <w:t xml:space="preserve"> status reports,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and</w:t>
      </w:r>
      <w:r w:rsidRPr="00C04566">
        <w:rPr>
          <w:rFonts w:asciiTheme="majorHAnsi" w:hAnsiTheme="majorHAnsi" w:cstheme="majorHAnsi"/>
          <w:color w:val="000000"/>
          <w:shd w:val="clear" w:color="auto" w:fill="FFFFFF"/>
        </w:rPr>
        <w:t xml:space="preserve"> grant proposals</w:t>
      </w:r>
    </w:p>
    <w:p w14:paraId="3B63AC09" w14:textId="77777777" w:rsidR="00675E1F" w:rsidRPr="00BA3483" w:rsidRDefault="00675E1F" w:rsidP="00675E1F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 w:rsidRPr="00F81ECC">
        <w:rPr>
          <w:rFonts w:asciiTheme="majorHAnsi" w:hAnsiTheme="majorHAnsi" w:cstheme="majorHAnsi"/>
        </w:rPr>
        <w:t>Conducted thorough research to identify available grants and successfully developed proposals that resulted in the acquisition of funding for our projects</w:t>
      </w:r>
      <w:bookmarkEnd w:id="0"/>
      <w:r w:rsidRPr="00F81ECC">
        <w:rPr>
          <w:rFonts w:asciiTheme="majorHAnsi" w:hAnsiTheme="majorHAnsi" w:cstheme="majorHAnsi"/>
        </w:rPr>
        <w:t>.</w:t>
      </w:r>
      <w:r w:rsidRPr="00BA3483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</w:p>
    <w:p w14:paraId="7BAE894D" w14:textId="77777777" w:rsidR="00FD5E50" w:rsidRDefault="00FD5E50" w:rsidP="00186B4B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</w:rPr>
      </w:pPr>
    </w:p>
    <w:p w14:paraId="228A765D" w14:textId="468F1F3F" w:rsidR="00186B4B" w:rsidRPr="00ED5228" w:rsidRDefault="00186B4B" w:rsidP="00186B4B">
      <w:pPr>
        <w:pStyle w:val="ListParagraph"/>
        <w:spacing w:after="0" w:line="240" w:lineRule="auto"/>
        <w:ind w:left="0"/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  <w:b/>
        </w:rPr>
        <w:t xml:space="preserve">Business Analyst </w:t>
      </w:r>
      <w:r w:rsidRPr="00ED5228">
        <w:rPr>
          <w:rFonts w:asciiTheme="majorHAnsi" w:hAnsiTheme="majorHAnsi" w:cstheme="majorHAnsi"/>
          <w:bCs/>
        </w:rPr>
        <w:tab/>
      </w:r>
      <w:r w:rsidRPr="00ED5228">
        <w:rPr>
          <w:rFonts w:asciiTheme="majorHAnsi" w:hAnsiTheme="majorHAnsi" w:cstheme="majorHAnsi"/>
          <w:b/>
        </w:rPr>
        <w:tab/>
      </w:r>
      <w:r w:rsidRPr="00ED5228">
        <w:rPr>
          <w:rFonts w:asciiTheme="majorHAnsi" w:hAnsiTheme="majorHAnsi" w:cstheme="majorHAnsi"/>
          <w:b/>
        </w:rPr>
        <w:tab/>
      </w:r>
      <w:r w:rsidRPr="00ED5228">
        <w:rPr>
          <w:rFonts w:asciiTheme="majorHAnsi" w:hAnsiTheme="majorHAnsi" w:cstheme="majorHAnsi"/>
          <w:b/>
        </w:rPr>
        <w:tab/>
      </w:r>
      <w:r w:rsidRPr="00ED5228">
        <w:rPr>
          <w:rFonts w:asciiTheme="majorHAnsi" w:hAnsiTheme="majorHAnsi" w:cstheme="majorHAnsi"/>
          <w:b/>
        </w:rPr>
        <w:tab/>
      </w:r>
      <w:r w:rsidRPr="00ED5228">
        <w:rPr>
          <w:rFonts w:asciiTheme="majorHAnsi" w:hAnsiTheme="majorHAnsi" w:cstheme="majorHAnsi"/>
          <w:b/>
        </w:rPr>
        <w:tab/>
      </w:r>
      <w:r w:rsidRPr="00ED5228">
        <w:rPr>
          <w:rFonts w:asciiTheme="majorHAnsi" w:hAnsiTheme="majorHAnsi" w:cstheme="majorHAnsi"/>
          <w:b/>
        </w:rPr>
        <w:tab/>
      </w:r>
      <w:r w:rsidRPr="00ED5228">
        <w:rPr>
          <w:rFonts w:asciiTheme="majorHAnsi" w:hAnsiTheme="majorHAnsi" w:cstheme="majorHAnsi"/>
          <w:b/>
        </w:rPr>
        <w:tab/>
      </w:r>
      <w:r w:rsidRPr="00ED5228">
        <w:rPr>
          <w:rFonts w:asciiTheme="majorHAnsi" w:hAnsiTheme="majorHAnsi" w:cstheme="majorHAnsi"/>
          <w:b/>
        </w:rPr>
        <w:tab/>
      </w:r>
      <w:r w:rsidR="0001341E">
        <w:rPr>
          <w:rFonts w:asciiTheme="majorHAnsi" w:hAnsiTheme="majorHAnsi" w:cstheme="majorHAnsi"/>
          <w:b/>
        </w:rPr>
        <w:tab/>
      </w:r>
      <w:r w:rsidRPr="00ED5228">
        <w:rPr>
          <w:rFonts w:asciiTheme="majorHAnsi" w:hAnsiTheme="majorHAnsi" w:cstheme="majorHAnsi"/>
          <w:bCs/>
        </w:rPr>
        <w:t xml:space="preserve">May 2022 to May 2023 </w:t>
      </w:r>
    </w:p>
    <w:p w14:paraId="34EB853C" w14:textId="77777777" w:rsidR="00186B4B" w:rsidRPr="00ED5228" w:rsidRDefault="00186B4B" w:rsidP="00186B4B">
      <w:pPr>
        <w:spacing w:line="240" w:lineRule="auto"/>
        <w:ind w:leftChars="0" w:left="0" w:firstLineChars="0" w:firstLine="0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ED5228">
        <w:rPr>
          <w:rFonts w:asciiTheme="majorHAnsi" w:hAnsiTheme="majorHAnsi" w:cstheme="majorHAnsi"/>
          <w:bCs/>
          <w:sz w:val="22"/>
          <w:szCs w:val="22"/>
        </w:rPr>
        <w:t>BlackTech</w:t>
      </w:r>
      <w:proofErr w:type="spellEnd"/>
      <w:r w:rsidRPr="00ED5228">
        <w:rPr>
          <w:rFonts w:asciiTheme="majorHAnsi" w:hAnsiTheme="majorHAnsi" w:cstheme="majorHAnsi"/>
          <w:bCs/>
          <w:sz w:val="22"/>
          <w:szCs w:val="22"/>
        </w:rPr>
        <w:t xml:space="preserve"> Hub, Toronto, Ontario</w:t>
      </w:r>
    </w:p>
    <w:p w14:paraId="4A631228" w14:textId="77777777" w:rsidR="00186B4B" w:rsidRPr="00ED5228" w:rsidRDefault="00186B4B" w:rsidP="00186B4B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 xml:space="preserve">Engaged in requirements elicitation sessions with key stakeholders and meticulously documented their needs and expectations. </w:t>
      </w:r>
    </w:p>
    <w:p w14:paraId="701B3B72" w14:textId="77777777" w:rsidR="00186B4B" w:rsidRDefault="00186B4B" w:rsidP="00186B4B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Collaborated closely with the development team to create user stories, acceptance criteria, and test cases for the transition from a manual system to an automated one which led to a remarkable 20% increase in revenue</w:t>
      </w:r>
    </w:p>
    <w:p w14:paraId="55BC6DAF" w14:textId="16449FE1" w:rsidR="00186B4B" w:rsidRPr="00186B4B" w:rsidRDefault="00186B4B" w:rsidP="00186B4B">
      <w:pPr>
        <w:pStyle w:val="ListParagraph"/>
        <w:numPr>
          <w:ilvl w:val="0"/>
          <w:numId w:val="26"/>
        </w:numPr>
      </w:pPr>
      <w:r w:rsidRPr="00186B4B">
        <w:rPr>
          <w:rFonts w:asciiTheme="majorHAnsi" w:hAnsiTheme="majorHAnsi" w:cstheme="majorHAnsi"/>
        </w:rPr>
        <w:t>Led change management initiatives by developing and executing transition plans, training programs, and support materials to ensure smooth adoption of new systems and processes</w:t>
      </w:r>
      <w:r>
        <w:t>.</w:t>
      </w:r>
    </w:p>
    <w:p w14:paraId="38C8B4A8" w14:textId="4BB731A8" w:rsidR="00186B4B" w:rsidRPr="00ED5228" w:rsidRDefault="00186B4B" w:rsidP="00186B4B">
      <w:pPr>
        <w:tabs>
          <w:tab w:val="left" w:pos="0"/>
        </w:tabs>
        <w:ind w:leftChars="0" w:left="0" w:firstLineChars="0" w:firstLine="0"/>
        <w:rPr>
          <w:rFonts w:asciiTheme="majorHAnsi" w:hAnsiTheme="majorHAnsi" w:cstheme="majorHAnsi"/>
          <w:bCs/>
          <w:sz w:val="22"/>
          <w:szCs w:val="22"/>
        </w:rPr>
      </w:pPr>
      <w:r w:rsidRPr="00ED5228">
        <w:rPr>
          <w:rFonts w:asciiTheme="majorHAnsi" w:hAnsiTheme="majorHAnsi" w:cstheme="majorHAnsi"/>
          <w:b/>
          <w:sz w:val="22"/>
          <w:szCs w:val="22"/>
        </w:rPr>
        <w:t>Salesforce Administrator</w:t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="0001341E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>Nov 2021 to Feb 2022</w:t>
      </w:r>
    </w:p>
    <w:p w14:paraId="06C761F5" w14:textId="77777777" w:rsidR="00186B4B" w:rsidRPr="00ED5228" w:rsidRDefault="00186B4B" w:rsidP="00186B4B">
      <w:pPr>
        <w:tabs>
          <w:tab w:val="left" w:pos="0"/>
        </w:tabs>
        <w:ind w:left="0" w:hanging="2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ED5228">
        <w:rPr>
          <w:rFonts w:asciiTheme="majorHAnsi" w:hAnsiTheme="majorHAnsi" w:cstheme="majorHAnsi"/>
          <w:bCs/>
          <w:sz w:val="22"/>
          <w:szCs w:val="22"/>
        </w:rPr>
        <w:t>Incloud</w:t>
      </w:r>
      <w:proofErr w:type="spellEnd"/>
      <w:r w:rsidRPr="00ED5228">
        <w:rPr>
          <w:rFonts w:asciiTheme="majorHAnsi" w:hAnsiTheme="majorHAnsi" w:cstheme="majorHAnsi"/>
          <w:bCs/>
          <w:sz w:val="22"/>
          <w:szCs w:val="22"/>
        </w:rPr>
        <w:t xml:space="preserve"> Business Solutions Montreal, Quebec</w:t>
      </w:r>
    </w:p>
    <w:p w14:paraId="2A05AE13" w14:textId="77777777" w:rsidR="00186B4B" w:rsidRPr="00ED5228" w:rsidRDefault="00186B4B" w:rsidP="00186B4B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Assisted the Financial Services Cloud team in migrating client data from a legacy system to a new CRM application, resulting in a more efficient and accurate data management process</w:t>
      </w:r>
    </w:p>
    <w:p w14:paraId="36F3DFFA" w14:textId="77777777" w:rsidR="00186B4B" w:rsidRPr="00ED5228" w:rsidRDefault="00186B4B" w:rsidP="00186B4B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Created customized profiles, fields, and reports within Salesforce, enabling the team to make data-driven decisions and improve client engagement, leading to increased revenue</w:t>
      </w:r>
    </w:p>
    <w:p w14:paraId="44E441D4" w14:textId="5F82D10F" w:rsidR="00186B4B" w:rsidRPr="00ED5228" w:rsidRDefault="00186B4B" w:rsidP="00186B4B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ED5228">
        <w:rPr>
          <w:rFonts w:asciiTheme="majorHAnsi" w:hAnsiTheme="majorHAnsi" w:cstheme="majorHAnsi"/>
          <w:b/>
          <w:sz w:val="22"/>
          <w:szCs w:val="22"/>
        </w:rPr>
        <w:lastRenderedPageBreak/>
        <w:t>Technical Support, Customer Advisor</w:t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>May 2021 to Nov 2021</w:t>
      </w:r>
    </w:p>
    <w:p w14:paraId="03BE2ADA" w14:textId="77777777" w:rsidR="00186B4B" w:rsidRPr="00ED5228" w:rsidRDefault="00186B4B" w:rsidP="00186B4B">
      <w:pPr>
        <w:tabs>
          <w:tab w:val="left" w:pos="0"/>
        </w:tabs>
        <w:ind w:left="0" w:hanging="2"/>
        <w:rPr>
          <w:rFonts w:asciiTheme="majorHAnsi" w:hAnsiTheme="majorHAnsi" w:cstheme="majorHAnsi"/>
          <w:bCs/>
          <w:sz w:val="22"/>
          <w:szCs w:val="22"/>
          <w:lang w:val="fr-FR"/>
        </w:rPr>
      </w:pPr>
      <w:proofErr w:type="spellStart"/>
      <w:r w:rsidRPr="00ED5228">
        <w:rPr>
          <w:rFonts w:asciiTheme="majorHAnsi" w:hAnsiTheme="majorHAnsi" w:cstheme="majorHAnsi"/>
          <w:bCs/>
          <w:sz w:val="22"/>
          <w:szCs w:val="22"/>
          <w:lang w:val="fr-FR"/>
        </w:rPr>
        <w:t>Concentrix</w:t>
      </w:r>
      <w:proofErr w:type="spellEnd"/>
      <w:r w:rsidRPr="00ED5228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 Technologies Limited, </w:t>
      </w:r>
      <w:proofErr w:type="spellStart"/>
      <w:r w:rsidRPr="00ED5228">
        <w:rPr>
          <w:rFonts w:asciiTheme="majorHAnsi" w:hAnsiTheme="majorHAnsi" w:cstheme="majorHAnsi"/>
          <w:bCs/>
          <w:sz w:val="22"/>
          <w:szCs w:val="22"/>
          <w:lang w:val="fr-FR"/>
        </w:rPr>
        <w:t>Montreal</w:t>
      </w:r>
      <w:proofErr w:type="spellEnd"/>
      <w:r w:rsidRPr="00ED5228">
        <w:rPr>
          <w:rFonts w:asciiTheme="majorHAnsi" w:hAnsiTheme="majorHAnsi" w:cstheme="majorHAnsi"/>
          <w:bCs/>
          <w:sz w:val="22"/>
          <w:szCs w:val="22"/>
          <w:lang w:val="fr-FR"/>
        </w:rPr>
        <w:t>, Québec, Canada</w:t>
      </w:r>
    </w:p>
    <w:p w14:paraId="317E8F97" w14:textId="77777777" w:rsidR="00186B4B" w:rsidRPr="00ED5228" w:rsidRDefault="00186B4B" w:rsidP="00186B4B">
      <w:pPr>
        <w:pStyle w:val="ListParagraph"/>
        <w:numPr>
          <w:ilvl w:val="0"/>
          <w:numId w:val="28"/>
        </w:numPr>
        <w:ind w:left="709" w:hanging="283"/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Resolved customer issues utilizing Salesforce application to document incidents, problems, and escalation management. This approach led to the development of lasting solutions and improved the overall customer experience.</w:t>
      </w:r>
    </w:p>
    <w:p w14:paraId="5F5755A4" w14:textId="77777777" w:rsidR="00186B4B" w:rsidRPr="00ED5228" w:rsidRDefault="00186B4B" w:rsidP="00186B4B">
      <w:pPr>
        <w:pStyle w:val="ListParagraph"/>
        <w:numPr>
          <w:ilvl w:val="0"/>
          <w:numId w:val="28"/>
        </w:numPr>
        <w:ind w:left="709" w:hanging="283"/>
        <w:rPr>
          <w:rStyle w:val="eop"/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 xml:space="preserve">Achieved a remarkable 40% increase in service ticket resolution rate, effectively reducing customer wait times and elevating their satisfaction which boosted the quality rate by an impressive 90% </w:t>
      </w:r>
    </w:p>
    <w:p w14:paraId="347D60DA" w14:textId="252EC49F" w:rsidR="00186B4B" w:rsidRPr="00ED5228" w:rsidRDefault="00186B4B" w:rsidP="00186B4B">
      <w:pPr>
        <w:ind w:leftChars="0" w:left="0" w:firstLineChars="0" w:firstLine="0"/>
        <w:rPr>
          <w:rFonts w:asciiTheme="majorHAnsi" w:hAnsiTheme="majorHAnsi" w:cstheme="majorHAnsi"/>
          <w:bCs/>
          <w:sz w:val="22"/>
          <w:szCs w:val="22"/>
        </w:rPr>
      </w:pPr>
      <w:r w:rsidRPr="00ED5228">
        <w:rPr>
          <w:rFonts w:asciiTheme="majorHAnsi" w:hAnsiTheme="majorHAnsi" w:cstheme="majorHAnsi"/>
          <w:b/>
          <w:sz w:val="22"/>
          <w:szCs w:val="22"/>
        </w:rPr>
        <w:t>Financial, Customer Service Advisor</w:t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>Oct 2018 to April 2021</w:t>
      </w:r>
    </w:p>
    <w:p w14:paraId="48F950BB" w14:textId="77777777" w:rsidR="00186B4B" w:rsidRPr="00ED5228" w:rsidRDefault="00186B4B" w:rsidP="00186B4B">
      <w:pPr>
        <w:tabs>
          <w:tab w:val="left" w:pos="0"/>
        </w:tabs>
        <w:ind w:left="0" w:hanging="2"/>
        <w:rPr>
          <w:rFonts w:asciiTheme="majorHAnsi" w:hAnsiTheme="majorHAnsi" w:cstheme="majorHAnsi"/>
          <w:bCs/>
          <w:sz w:val="22"/>
          <w:szCs w:val="22"/>
        </w:rPr>
      </w:pPr>
      <w:r w:rsidRPr="00ED5228">
        <w:rPr>
          <w:rFonts w:asciiTheme="majorHAnsi" w:hAnsiTheme="majorHAnsi" w:cstheme="majorHAnsi"/>
          <w:bCs/>
          <w:sz w:val="22"/>
          <w:szCs w:val="22"/>
        </w:rPr>
        <w:t>Alorica Inc., Montreal, Quebec</w:t>
      </w:r>
    </w:p>
    <w:p w14:paraId="1F9ADEFE" w14:textId="77777777" w:rsidR="00186B4B" w:rsidRPr="00ED5228" w:rsidRDefault="00186B4B" w:rsidP="00186B4B">
      <w:pPr>
        <w:pStyle w:val="ListParagraph"/>
        <w:numPr>
          <w:ilvl w:val="0"/>
          <w:numId w:val="28"/>
        </w:numPr>
        <w:ind w:left="709" w:hanging="283"/>
        <w:textDirection w:val="btLr"/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Provided exceptional customer service experiences to both inbound and outbound clients, consistently addressing needs effectively</w:t>
      </w:r>
      <w:r>
        <w:rPr>
          <w:rFonts w:asciiTheme="majorHAnsi" w:hAnsiTheme="majorHAnsi" w:cstheme="majorHAnsi"/>
        </w:rPr>
        <w:t xml:space="preserve"> which </w:t>
      </w:r>
      <w:r w:rsidRPr="00ED5228">
        <w:rPr>
          <w:rFonts w:asciiTheme="majorHAnsi" w:hAnsiTheme="majorHAnsi" w:cstheme="majorHAnsi"/>
        </w:rPr>
        <w:t>result</w:t>
      </w:r>
      <w:r>
        <w:rPr>
          <w:rFonts w:asciiTheme="majorHAnsi" w:hAnsiTheme="majorHAnsi" w:cstheme="majorHAnsi"/>
        </w:rPr>
        <w:t>ed</w:t>
      </w:r>
      <w:r w:rsidRPr="00ED5228">
        <w:rPr>
          <w:rFonts w:asciiTheme="majorHAnsi" w:hAnsiTheme="majorHAnsi" w:cstheme="majorHAnsi"/>
        </w:rPr>
        <w:t xml:space="preserve"> in a 25% increase in overall customer satisfaction</w:t>
      </w:r>
    </w:p>
    <w:p w14:paraId="13696D93" w14:textId="77777777" w:rsidR="00186B4B" w:rsidRPr="00ED5228" w:rsidRDefault="00186B4B" w:rsidP="00186B4B">
      <w:pPr>
        <w:pStyle w:val="ListParagraph"/>
        <w:numPr>
          <w:ilvl w:val="0"/>
          <w:numId w:val="28"/>
        </w:numPr>
        <w:ind w:left="709" w:hanging="283"/>
        <w:textDirection w:val="btLr"/>
        <w:rPr>
          <w:rStyle w:val="normaltextrun"/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 xml:space="preserve">Enhanced revenue collection rates from 50% to a robust 75% and improved the quality rate to an outstanding 90%. </w:t>
      </w:r>
    </w:p>
    <w:p w14:paraId="4E9D55D3" w14:textId="588E9C4C" w:rsidR="00186B4B" w:rsidRPr="00ED5228" w:rsidRDefault="00186B4B" w:rsidP="00186B4B">
      <w:pPr>
        <w:ind w:left="-2" w:firstLineChars="0" w:firstLine="0"/>
        <w:rPr>
          <w:rFonts w:asciiTheme="majorHAnsi" w:hAnsiTheme="majorHAnsi" w:cstheme="majorHAnsi"/>
          <w:sz w:val="22"/>
          <w:szCs w:val="22"/>
        </w:rPr>
      </w:pPr>
      <w:r w:rsidRPr="00ED5228">
        <w:rPr>
          <w:rFonts w:asciiTheme="majorHAnsi" w:hAnsiTheme="majorHAnsi" w:cstheme="majorHAnsi"/>
          <w:b/>
          <w:sz w:val="22"/>
          <w:szCs w:val="22"/>
        </w:rPr>
        <w:t>Process Improvement Analyst/Project Lead</w:t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>Jan 2003-April 2018</w:t>
      </w:r>
    </w:p>
    <w:p w14:paraId="04F26D0D" w14:textId="77777777" w:rsidR="00186B4B" w:rsidRPr="00ED5228" w:rsidRDefault="00186B4B" w:rsidP="00186B4B">
      <w:pPr>
        <w:tabs>
          <w:tab w:val="left" w:pos="0"/>
        </w:tabs>
        <w:ind w:left="0" w:hanging="2"/>
        <w:rPr>
          <w:rFonts w:asciiTheme="majorHAnsi" w:hAnsiTheme="majorHAnsi" w:cstheme="majorHAnsi"/>
          <w:bCs/>
          <w:sz w:val="22"/>
          <w:szCs w:val="22"/>
        </w:rPr>
      </w:pPr>
      <w:r w:rsidRPr="00ED5228">
        <w:rPr>
          <w:rFonts w:asciiTheme="majorHAnsi" w:hAnsiTheme="majorHAnsi" w:cstheme="majorHAnsi"/>
          <w:bCs/>
          <w:sz w:val="22"/>
          <w:szCs w:val="22"/>
        </w:rPr>
        <w:t>First Bank of Nigeria Limited, Lagos, Nigeria</w:t>
      </w:r>
    </w:p>
    <w:p w14:paraId="634E46B0" w14:textId="77777777" w:rsidR="00186B4B" w:rsidRPr="00ED5228" w:rsidRDefault="00186B4B" w:rsidP="00186B4B">
      <w:pPr>
        <w:pStyle w:val="ListParagraph"/>
        <w:numPr>
          <w:ilvl w:val="0"/>
          <w:numId w:val="28"/>
        </w:numPr>
        <w:ind w:left="709" w:hanging="283"/>
        <w:textDirection w:val="btLr"/>
        <w:rPr>
          <w:rFonts w:asciiTheme="majorHAnsi" w:hAnsiTheme="majorHAnsi" w:cstheme="majorHAnsi"/>
        </w:rPr>
      </w:pPr>
      <w:bookmarkStart w:id="1" w:name="_Hlk171528674"/>
      <w:r w:rsidRPr="00ED5228">
        <w:rPr>
          <w:rFonts w:asciiTheme="majorHAnsi" w:hAnsiTheme="majorHAnsi" w:cstheme="majorHAnsi"/>
        </w:rPr>
        <w:t>Collaborated with project teams to successfully implement a new Document Management System and Internet Banking application, resulting in a substantial revenue increase from 50% to 70%.</w:t>
      </w:r>
    </w:p>
    <w:p w14:paraId="4CFACC44" w14:textId="77777777" w:rsidR="00186B4B" w:rsidRPr="00ED5228" w:rsidRDefault="00186B4B" w:rsidP="00186B4B">
      <w:pPr>
        <w:pStyle w:val="ListParagraph"/>
        <w:numPr>
          <w:ilvl w:val="0"/>
          <w:numId w:val="28"/>
        </w:numPr>
        <w:ind w:left="709" w:hanging="283"/>
        <w:textDirection w:val="btLr"/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Facilitated comprehensive product knowledge meetings with stakeholders across various departments, significantly boosting performance levels from 70% to an impressive 90%.</w:t>
      </w:r>
    </w:p>
    <w:p w14:paraId="4C7B2FFC" w14:textId="77777777" w:rsidR="00186B4B" w:rsidRPr="00ED5228" w:rsidRDefault="00186B4B" w:rsidP="00186B4B">
      <w:pPr>
        <w:pStyle w:val="ListParagraph"/>
        <w:numPr>
          <w:ilvl w:val="0"/>
          <w:numId w:val="28"/>
        </w:numPr>
        <w:ind w:left="709" w:hanging="283"/>
        <w:textDirection w:val="btLr"/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Coordinated and led project meetings with both internal and external stakeholders, including project kick-offs, status updates, and closures, ensuring seamless communication and project alignment</w:t>
      </w:r>
    </w:p>
    <w:p w14:paraId="2CECA3E0" w14:textId="77777777" w:rsidR="00186B4B" w:rsidRPr="00ED5228" w:rsidRDefault="00186B4B" w:rsidP="00186B4B">
      <w:pPr>
        <w:pStyle w:val="ListParagraph"/>
        <w:numPr>
          <w:ilvl w:val="0"/>
          <w:numId w:val="28"/>
        </w:numPr>
        <w:ind w:left="709" w:hanging="283"/>
        <w:textDirection w:val="btLr"/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Conducted thorough analyses of existing processes, identified inefficiencies, and developed strategies to optimize workflows, enhancing operational efficiency and reducing costs.</w:t>
      </w:r>
    </w:p>
    <w:bookmarkEnd w:id="1"/>
    <w:p w14:paraId="0D578D3D" w14:textId="77777777" w:rsidR="00186B4B" w:rsidRPr="00ED5228" w:rsidRDefault="00186B4B" w:rsidP="00186B4B">
      <w:pPr>
        <w:shd w:val="clear" w:color="auto" w:fill="DBE5F1" w:themeFill="accent1" w:themeFillTint="33"/>
        <w:ind w:leftChars="0" w:left="0" w:firstLineChars="0" w:firstLine="0"/>
        <w:rPr>
          <w:rFonts w:asciiTheme="majorHAnsi" w:hAnsiTheme="majorHAnsi" w:cstheme="majorHAnsi"/>
          <w:b/>
          <w:bCs/>
          <w:sz w:val="22"/>
          <w:szCs w:val="22"/>
          <w:lang w:val="en-CA"/>
        </w:rPr>
      </w:pPr>
      <w:r w:rsidRPr="00ED5228">
        <w:rPr>
          <w:rFonts w:asciiTheme="majorHAnsi" w:hAnsiTheme="majorHAnsi" w:cstheme="majorHAnsi"/>
          <w:b/>
          <w:bCs/>
          <w:sz w:val="22"/>
          <w:szCs w:val="22"/>
        </w:rPr>
        <w:t>EDUCATION</w:t>
      </w:r>
    </w:p>
    <w:p w14:paraId="72D20DDC" w14:textId="77777777" w:rsidR="00186B4B" w:rsidRPr="00ED5228" w:rsidRDefault="00186B4B" w:rsidP="00186B4B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  <w:b/>
        </w:rPr>
        <w:t xml:space="preserve">Professional Development Certificate in Business Analysis, </w:t>
      </w:r>
      <w:r w:rsidRPr="00ED5228">
        <w:rPr>
          <w:rFonts w:asciiTheme="majorHAnsi" w:hAnsiTheme="majorHAnsi" w:cstheme="majorHAnsi"/>
        </w:rPr>
        <w:t>McGill University, Quebec, Canada - Nov 2022</w:t>
      </w:r>
      <w:r w:rsidRPr="00ED5228">
        <w:rPr>
          <w:rFonts w:asciiTheme="majorHAnsi" w:hAnsiTheme="majorHAnsi" w:cstheme="majorHAnsi"/>
        </w:rPr>
        <w:tab/>
      </w:r>
    </w:p>
    <w:p w14:paraId="7F6AB3AB" w14:textId="77777777" w:rsidR="00186B4B" w:rsidRPr="00ED5228" w:rsidRDefault="00186B4B" w:rsidP="00186B4B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  <w:b/>
          <w:bCs/>
        </w:rPr>
        <w:t xml:space="preserve">Master of Business Administration (MBA) - International Business Management, </w:t>
      </w:r>
      <w:r w:rsidRPr="00ED5228">
        <w:rPr>
          <w:rFonts w:asciiTheme="majorHAnsi" w:hAnsiTheme="majorHAnsi" w:cstheme="majorHAnsi"/>
        </w:rPr>
        <w:t xml:space="preserve">Lagos State University Nov. 2006 </w:t>
      </w:r>
    </w:p>
    <w:p w14:paraId="3B7BA5FA" w14:textId="77777777" w:rsidR="00186B4B" w:rsidRPr="00ED5228" w:rsidRDefault="00186B4B" w:rsidP="00186B4B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  <w:b/>
        </w:rPr>
        <w:t xml:space="preserve">Bachelor’s Degree in Secretarial Administration, </w:t>
      </w:r>
      <w:proofErr w:type="spellStart"/>
      <w:r w:rsidRPr="00ED5228">
        <w:rPr>
          <w:rFonts w:asciiTheme="majorHAnsi" w:hAnsiTheme="majorHAnsi" w:cstheme="majorHAnsi"/>
        </w:rPr>
        <w:t>Yaba</w:t>
      </w:r>
      <w:proofErr w:type="spellEnd"/>
      <w:r w:rsidRPr="00ED5228">
        <w:rPr>
          <w:rFonts w:asciiTheme="majorHAnsi" w:hAnsiTheme="majorHAnsi" w:cstheme="majorHAnsi"/>
        </w:rPr>
        <w:t xml:space="preserve"> College of Technology, Lagos State, Nigeria, Nov, 2001 </w:t>
      </w:r>
    </w:p>
    <w:p w14:paraId="119B2F3B" w14:textId="77777777" w:rsidR="00186B4B" w:rsidRPr="00ED5228" w:rsidRDefault="00186B4B" w:rsidP="00186B4B">
      <w:pPr>
        <w:shd w:val="clear" w:color="auto" w:fill="DBE5F1" w:themeFill="accent1" w:themeFillTint="33"/>
        <w:ind w:leftChars="0" w:left="0" w:firstLineChars="0" w:firstLine="0"/>
        <w:rPr>
          <w:rFonts w:asciiTheme="majorHAnsi" w:hAnsiTheme="majorHAnsi" w:cstheme="majorHAnsi"/>
          <w:b/>
          <w:bCs/>
          <w:sz w:val="22"/>
          <w:szCs w:val="22"/>
        </w:rPr>
      </w:pPr>
      <w:r w:rsidRPr="00ED5228">
        <w:rPr>
          <w:rFonts w:asciiTheme="majorHAnsi" w:hAnsiTheme="majorHAnsi" w:cstheme="majorHAnsi"/>
          <w:b/>
          <w:bCs/>
          <w:sz w:val="22"/>
          <w:szCs w:val="22"/>
        </w:rPr>
        <w:t>CERTIFICATIONS AND TRAINING</w:t>
      </w:r>
    </w:p>
    <w:p w14:paraId="096FA1E2" w14:textId="77777777" w:rsidR="00186B4B" w:rsidRPr="00ED5228" w:rsidRDefault="00186B4B" w:rsidP="00186B4B">
      <w:pPr>
        <w:pStyle w:val="ListParagraph"/>
        <w:numPr>
          <w:ilvl w:val="0"/>
          <w:numId w:val="32"/>
        </w:numPr>
        <w:ind w:right="283"/>
        <w:rPr>
          <w:rFonts w:asciiTheme="majorHAnsi" w:hAnsiTheme="majorHAnsi" w:cstheme="majorHAnsi"/>
          <w:b/>
          <w:bCs/>
        </w:rPr>
      </w:pPr>
      <w:r w:rsidRPr="00ED5228">
        <w:rPr>
          <w:rFonts w:asciiTheme="majorHAnsi" w:hAnsiTheme="majorHAnsi" w:cstheme="majorHAnsi"/>
          <w:b/>
          <w:bCs/>
        </w:rPr>
        <w:t xml:space="preserve">Certified Project Management Professional (PMP) – </w:t>
      </w:r>
      <w:r w:rsidRPr="00ED5228">
        <w:rPr>
          <w:rFonts w:asciiTheme="majorHAnsi" w:hAnsiTheme="majorHAnsi" w:cstheme="majorHAnsi"/>
        </w:rPr>
        <w:t>May 2023</w:t>
      </w:r>
    </w:p>
    <w:p w14:paraId="1AA21E77" w14:textId="77777777" w:rsidR="00186B4B" w:rsidRPr="00ED5228" w:rsidRDefault="00186B4B" w:rsidP="00186B4B">
      <w:pPr>
        <w:pStyle w:val="ListParagraph"/>
        <w:numPr>
          <w:ilvl w:val="0"/>
          <w:numId w:val="32"/>
        </w:numPr>
        <w:ind w:right="283"/>
        <w:rPr>
          <w:rFonts w:asciiTheme="majorHAnsi" w:hAnsiTheme="majorHAnsi" w:cstheme="majorHAnsi"/>
          <w:b/>
          <w:bCs/>
        </w:rPr>
      </w:pPr>
      <w:r w:rsidRPr="00ED5228">
        <w:rPr>
          <w:rFonts w:asciiTheme="majorHAnsi" w:hAnsiTheme="majorHAnsi" w:cstheme="majorHAnsi"/>
          <w:b/>
          <w:bCs/>
        </w:rPr>
        <w:t xml:space="preserve">Project Management Professional (PMP) training </w:t>
      </w:r>
      <w:r w:rsidRPr="00ED5228">
        <w:rPr>
          <w:rFonts w:asciiTheme="majorHAnsi" w:hAnsiTheme="majorHAnsi" w:cstheme="majorHAnsi"/>
        </w:rPr>
        <w:t>organized by World Skills Employment Center, Jan-Mar 2023</w:t>
      </w:r>
    </w:p>
    <w:p w14:paraId="58777A05" w14:textId="77777777" w:rsidR="00186B4B" w:rsidRPr="00ED5228" w:rsidRDefault="00186B4B" w:rsidP="00186B4B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  <w:b/>
          <w:bCs/>
        </w:rPr>
        <w:t>Professional Scrum Master (PSM 1)</w:t>
      </w:r>
      <w:r w:rsidRPr="00ED5228">
        <w:rPr>
          <w:rFonts w:asciiTheme="majorHAnsi" w:hAnsiTheme="majorHAnsi" w:cstheme="majorHAnsi"/>
        </w:rPr>
        <w:t xml:space="preserve"> Certification, Scrum.Org, June 2022</w:t>
      </w:r>
    </w:p>
    <w:p w14:paraId="7A90F3E5" w14:textId="77777777" w:rsidR="00186B4B" w:rsidRPr="00ED5228" w:rsidRDefault="00186B4B" w:rsidP="00186B4B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  <w:b/>
          <w:bCs/>
        </w:rPr>
        <w:t xml:space="preserve">Salesforce Certified Administrator SCA, </w:t>
      </w:r>
      <w:r w:rsidRPr="00ED5228">
        <w:rPr>
          <w:rFonts w:asciiTheme="majorHAnsi" w:hAnsiTheme="majorHAnsi" w:cstheme="majorHAnsi"/>
        </w:rPr>
        <w:t>January 2022.</w:t>
      </w:r>
    </w:p>
    <w:p w14:paraId="25E98F7B" w14:textId="77777777" w:rsidR="00186B4B" w:rsidRPr="00ED5228" w:rsidRDefault="00186B4B" w:rsidP="00186B4B">
      <w:pPr>
        <w:shd w:val="clear" w:color="auto" w:fill="DBE5F1" w:themeFill="accent1" w:themeFillTint="33"/>
        <w:spacing w:line="24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  <w:lang w:val="en-CA"/>
        </w:rPr>
      </w:pPr>
      <w:r w:rsidRPr="00ED5228">
        <w:rPr>
          <w:rFonts w:asciiTheme="majorHAnsi" w:hAnsiTheme="majorHAnsi" w:cstheme="majorHAnsi"/>
          <w:b/>
          <w:bCs/>
          <w:sz w:val="22"/>
          <w:szCs w:val="22"/>
        </w:rPr>
        <w:t xml:space="preserve">VOLUNTEER </w:t>
      </w:r>
    </w:p>
    <w:p w14:paraId="0C321BC2" w14:textId="77777777" w:rsidR="00186B4B" w:rsidRPr="00ED5228" w:rsidRDefault="00186B4B" w:rsidP="00186B4B">
      <w:pPr>
        <w:spacing w:line="240" w:lineRule="auto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ED5228">
        <w:rPr>
          <w:rFonts w:asciiTheme="majorHAnsi" w:hAnsiTheme="majorHAnsi" w:cstheme="majorHAnsi"/>
          <w:b/>
          <w:sz w:val="22"/>
          <w:szCs w:val="22"/>
        </w:rPr>
        <w:t>PMP Mentorship Coach</w:t>
      </w:r>
    </w:p>
    <w:p w14:paraId="795F8C2F" w14:textId="77777777" w:rsidR="00186B4B" w:rsidRPr="00ED5228" w:rsidRDefault="00186B4B" w:rsidP="00186B4B">
      <w:pPr>
        <w:spacing w:line="240" w:lineRule="auto"/>
        <w:ind w:leftChars="0" w:left="0" w:firstLineChars="0" w:firstLine="0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World Skills Employment Centre </w:t>
      </w: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  <w:r w:rsidRPr="00ED522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  <w:t xml:space="preserve">             March-May,2024</w:t>
      </w:r>
    </w:p>
    <w:p w14:paraId="6191D571" w14:textId="77777777" w:rsidR="00186B4B" w:rsidRPr="00ED5228" w:rsidRDefault="00186B4B" w:rsidP="00186B4B">
      <w:pPr>
        <w:pStyle w:val="ListParagraph"/>
        <w:numPr>
          <w:ilvl w:val="0"/>
          <w:numId w:val="32"/>
        </w:numPr>
        <w:spacing w:line="240" w:lineRule="auto"/>
        <w:ind w:left="5" w:hanging="7"/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>Guided Project Management Professionals through coaching and mentorship to obtain PMP Certification</w:t>
      </w:r>
    </w:p>
    <w:p w14:paraId="32B63F52" w14:textId="77777777" w:rsidR="00186B4B" w:rsidRPr="00ED5228" w:rsidRDefault="00186B4B" w:rsidP="00186B4B">
      <w:pPr>
        <w:pStyle w:val="ListParagraph"/>
        <w:numPr>
          <w:ilvl w:val="0"/>
          <w:numId w:val="32"/>
        </w:numPr>
        <w:spacing w:after="0" w:line="240" w:lineRule="auto"/>
        <w:ind w:left="5" w:hanging="7"/>
        <w:rPr>
          <w:rFonts w:asciiTheme="majorHAnsi" w:hAnsiTheme="majorHAnsi" w:cstheme="majorHAnsi"/>
        </w:rPr>
      </w:pPr>
      <w:r w:rsidRPr="00ED5228">
        <w:rPr>
          <w:rFonts w:asciiTheme="majorHAnsi" w:hAnsiTheme="majorHAnsi" w:cstheme="majorHAnsi"/>
        </w:rPr>
        <w:t xml:space="preserve">Facilitated connection and networking among </w:t>
      </w:r>
      <w:r w:rsidRPr="00ED5228">
        <w:rPr>
          <w:rFonts w:asciiTheme="majorHAnsi" w:hAnsiTheme="majorHAnsi" w:cstheme="majorHAnsi"/>
          <w:color w:val="0D0D0D"/>
          <w:shd w:val="clear" w:color="auto" w:fill="FFFFFF"/>
        </w:rPr>
        <w:t>newcomer PM professionals</w:t>
      </w:r>
      <w:r w:rsidRPr="00ED5228">
        <w:rPr>
          <w:rFonts w:asciiTheme="majorHAnsi" w:hAnsiTheme="majorHAnsi" w:cstheme="majorHAnsi"/>
        </w:rPr>
        <w:t xml:space="preserve"> </w:t>
      </w:r>
    </w:p>
    <w:p w14:paraId="14A7FC84" w14:textId="77777777" w:rsidR="00186B4B" w:rsidRDefault="00186B4B" w:rsidP="00186B4B">
      <w:pPr>
        <w:spacing w:line="240" w:lineRule="auto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14:paraId="0B8F119F" w14:textId="77777777" w:rsidR="00186B4B" w:rsidRPr="00ED5228" w:rsidRDefault="00186B4B" w:rsidP="00186B4B">
      <w:pPr>
        <w:spacing w:line="240" w:lineRule="auto"/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ED5228">
        <w:rPr>
          <w:rFonts w:asciiTheme="majorHAnsi" w:hAnsiTheme="majorHAnsi" w:cstheme="majorHAnsi"/>
          <w:b/>
          <w:sz w:val="22"/>
          <w:szCs w:val="22"/>
        </w:rPr>
        <w:t>Assistant Workshop Facilitator</w:t>
      </w:r>
    </w:p>
    <w:p w14:paraId="0AA3C70C" w14:textId="77777777" w:rsidR="00186B4B" w:rsidRPr="00ED5228" w:rsidRDefault="00186B4B" w:rsidP="00186B4B">
      <w:pPr>
        <w:spacing w:line="240" w:lineRule="auto"/>
        <w:ind w:leftChars="0" w:left="0" w:firstLineChars="0" w:firstLine="0"/>
        <w:rPr>
          <w:rFonts w:asciiTheme="majorHAnsi" w:hAnsiTheme="majorHAnsi" w:cstheme="majorHAnsi"/>
          <w:bCs/>
          <w:sz w:val="22"/>
          <w:szCs w:val="22"/>
        </w:rPr>
      </w:pPr>
      <w:r w:rsidRPr="00ED5228">
        <w:rPr>
          <w:rFonts w:asciiTheme="majorHAnsi" w:hAnsiTheme="majorHAnsi" w:cstheme="majorHAnsi"/>
          <w:bCs/>
          <w:sz w:val="22"/>
          <w:szCs w:val="22"/>
        </w:rPr>
        <w:t>Ottawa Community Immigrant Services Organization (OCISO)</w:t>
      </w:r>
      <w:r w:rsidRPr="00ED5228">
        <w:rPr>
          <w:rFonts w:asciiTheme="majorHAnsi" w:hAnsiTheme="majorHAnsi" w:cstheme="majorHAnsi"/>
          <w:bCs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ab/>
      </w:r>
      <w:r w:rsidRPr="00ED5228">
        <w:rPr>
          <w:rFonts w:asciiTheme="majorHAnsi" w:hAnsiTheme="majorHAnsi" w:cstheme="majorHAnsi"/>
          <w:bCs/>
          <w:sz w:val="22"/>
          <w:szCs w:val="22"/>
        </w:rPr>
        <w:tab/>
        <w:t>May-June, 2023</w:t>
      </w:r>
    </w:p>
    <w:p w14:paraId="163D0BB6" w14:textId="5812912C" w:rsidR="00466325" w:rsidRPr="00186B4B" w:rsidRDefault="00186B4B" w:rsidP="00186B4B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bCs/>
        </w:rPr>
      </w:pPr>
      <w:r w:rsidRPr="00ED5228">
        <w:rPr>
          <w:rFonts w:asciiTheme="majorHAnsi" w:hAnsiTheme="majorHAnsi" w:cstheme="majorHAnsi"/>
          <w:shd w:val="clear" w:color="auto" w:fill="FFFFFF"/>
        </w:rPr>
        <w:t xml:space="preserve">Supported the Immigrant Women Mentoring Network (IWMN) and P2P sessions, facilitated and provided training on how to create digital resume, portfolio, and workplace communication in Canada </w:t>
      </w:r>
    </w:p>
    <w:sectPr w:rsidR="00466325" w:rsidRPr="00186B4B" w:rsidSect="00462E52">
      <w:footerReference w:type="default" r:id="rId14"/>
      <w:pgSz w:w="12240" w:h="15840"/>
      <w:pgMar w:top="709" w:right="616" w:bottom="993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18D8" w14:textId="77777777" w:rsidR="00ED5FDA" w:rsidRDefault="00ED5FDA">
      <w:pPr>
        <w:spacing w:line="240" w:lineRule="auto"/>
        <w:ind w:left="0" w:hanging="2"/>
      </w:pPr>
      <w:r>
        <w:separator/>
      </w:r>
    </w:p>
  </w:endnote>
  <w:endnote w:type="continuationSeparator" w:id="0">
    <w:p w14:paraId="4BBFB0F1" w14:textId="77777777" w:rsidR="00ED5FDA" w:rsidRDefault="00ED5F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xi Sans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11CC" w14:textId="77777777" w:rsidR="00B033BE" w:rsidRDefault="002366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  <w:t xml:space="preserve">Page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0F1C00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ab/>
      <w:t xml:space="preserve">          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A3900" w14:textId="77777777" w:rsidR="00ED5FDA" w:rsidRDefault="00ED5FDA">
      <w:pPr>
        <w:spacing w:line="240" w:lineRule="auto"/>
        <w:ind w:left="0" w:hanging="2"/>
      </w:pPr>
      <w:r>
        <w:separator/>
      </w:r>
    </w:p>
  </w:footnote>
  <w:footnote w:type="continuationSeparator" w:id="0">
    <w:p w14:paraId="0DA2710E" w14:textId="77777777" w:rsidR="00ED5FDA" w:rsidRDefault="00ED5FD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060"/>
    <w:multiLevelType w:val="hybridMultilevel"/>
    <w:tmpl w:val="A8E49E4E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25F221F"/>
    <w:multiLevelType w:val="hybridMultilevel"/>
    <w:tmpl w:val="C2F85644"/>
    <w:lvl w:ilvl="0" w:tplc="1CE860E2">
      <w:start w:val="75"/>
      <w:numFmt w:val="bullet"/>
      <w:lvlText w:val=""/>
      <w:lvlJc w:val="left"/>
      <w:pPr>
        <w:ind w:left="718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6DF3F9B"/>
    <w:multiLevelType w:val="hybridMultilevel"/>
    <w:tmpl w:val="D3342B42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C862547"/>
    <w:multiLevelType w:val="hybridMultilevel"/>
    <w:tmpl w:val="F6D276D2"/>
    <w:lvl w:ilvl="0" w:tplc="618814C4">
      <w:start w:val="5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0DA80E29"/>
    <w:multiLevelType w:val="hybridMultilevel"/>
    <w:tmpl w:val="7D0EF116"/>
    <w:lvl w:ilvl="0" w:tplc="1CE860E2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72090"/>
    <w:multiLevelType w:val="multilevel"/>
    <w:tmpl w:val="BEB003D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1F06826"/>
    <w:multiLevelType w:val="hybridMultilevel"/>
    <w:tmpl w:val="6F3020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74B92"/>
    <w:multiLevelType w:val="hybridMultilevel"/>
    <w:tmpl w:val="B9CA2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C2151"/>
    <w:multiLevelType w:val="multilevel"/>
    <w:tmpl w:val="9C5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A54C1A"/>
    <w:multiLevelType w:val="multilevel"/>
    <w:tmpl w:val="9B4AFCF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C0768AD"/>
    <w:multiLevelType w:val="hybridMultilevel"/>
    <w:tmpl w:val="0744155E"/>
    <w:lvl w:ilvl="0" w:tplc="10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1CBF076F"/>
    <w:multiLevelType w:val="hybridMultilevel"/>
    <w:tmpl w:val="DCFE9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C1B19"/>
    <w:multiLevelType w:val="hybridMultilevel"/>
    <w:tmpl w:val="3BEC2314"/>
    <w:lvl w:ilvl="0" w:tplc="816EF8D2">
      <w:start w:val="5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226406E9"/>
    <w:multiLevelType w:val="multilevel"/>
    <w:tmpl w:val="741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6F73CA"/>
    <w:multiLevelType w:val="multilevel"/>
    <w:tmpl w:val="B33C7B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7BA3B9F"/>
    <w:multiLevelType w:val="hybridMultilevel"/>
    <w:tmpl w:val="01BE3E1A"/>
    <w:lvl w:ilvl="0" w:tplc="1CE860E2">
      <w:start w:val="75"/>
      <w:numFmt w:val="bullet"/>
      <w:lvlText w:val=""/>
      <w:lvlJc w:val="left"/>
      <w:pPr>
        <w:ind w:left="718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2EEA7092"/>
    <w:multiLevelType w:val="multilevel"/>
    <w:tmpl w:val="D91A64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1070385"/>
    <w:multiLevelType w:val="hybridMultilevel"/>
    <w:tmpl w:val="3C3AC58E"/>
    <w:lvl w:ilvl="0" w:tplc="1CE860E2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0E7B"/>
    <w:multiLevelType w:val="hybridMultilevel"/>
    <w:tmpl w:val="8A82295C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2966613"/>
    <w:multiLevelType w:val="hybridMultilevel"/>
    <w:tmpl w:val="41FE099C"/>
    <w:lvl w:ilvl="0" w:tplc="1CE860E2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21878"/>
    <w:multiLevelType w:val="multilevel"/>
    <w:tmpl w:val="C130CDC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A004A72"/>
    <w:multiLevelType w:val="hybridMultilevel"/>
    <w:tmpl w:val="7DACBC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A301C"/>
    <w:multiLevelType w:val="hybridMultilevel"/>
    <w:tmpl w:val="D6BA57BE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36F4AD8"/>
    <w:multiLevelType w:val="hybridMultilevel"/>
    <w:tmpl w:val="189EDFB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56043F4"/>
    <w:multiLevelType w:val="hybridMultilevel"/>
    <w:tmpl w:val="2CD683D6"/>
    <w:lvl w:ilvl="0" w:tplc="1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93208"/>
    <w:multiLevelType w:val="hybridMultilevel"/>
    <w:tmpl w:val="1BE6CC06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7000F4C"/>
    <w:multiLevelType w:val="hybridMultilevel"/>
    <w:tmpl w:val="146CC416"/>
    <w:lvl w:ilvl="0" w:tplc="1009000F">
      <w:start w:val="1"/>
      <w:numFmt w:val="decimal"/>
      <w:lvlText w:val="%1."/>
      <w:lvlJc w:val="left"/>
      <w:pPr>
        <w:ind w:left="718" w:hanging="360"/>
      </w:pPr>
    </w:lvl>
    <w:lvl w:ilvl="1" w:tplc="10090019" w:tentative="1">
      <w:start w:val="1"/>
      <w:numFmt w:val="lowerLetter"/>
      <w:lvlText w:val="%2."/>
      <w:lvlJc w:val="left"/>
      <w:pPr>
        <w:ind w:left="1438" w:hanging="360"/>
      </w:pPr>
    </w:lvl>
    <w:lvl w:ilvl="2" w:tplc="1009001B" w:tentative="1">
      <w:start w:val="1"/>
      <w:numFmt w:val="lowerRoman"/>
      <w:lvlText w:val="%3."/>
      <w:lvlJc w:val="right"/>
      <w:pPr>
        <w:ind w:left="2158" w:hanging="180"/>
      </w:pPr>
    </w:lvl>
    <w:lvl w:ilvl="3" w:tplc="1009000F" w:tentative="1">
      <w:start w:val="1"/>
      <w:numFmt w:val="decimal"/>
      <w:lvlText w:val="%4."/>
      <w:lvlJc w:val="left"/>
      <w:pPr>
        <w:ind w:left="2878" w:hanging="360"/>
      </w:pPr>
    </w:lvl>
    <w:lvl w:ilvl="4" w:tplc="10090019" w:tentative="1">
      <w:start w:val="1"/>
      <w:numFmt w:val="lowerLetter"/>
      <w:lvlText w:val="%5."/>
      <w:lvlJc w:val="left"/>
      <w:pPr>
        <w:ind w:left="3598" w:hanging="360"/>
      </w:pPr>
    </w:lvl>
    <w:lvl w:ilvl="5" w:tplc="1009001B" w:tentative="1">
      <w:start w:val="1"/>
      <w:numFmt w:val="lowerRoman"/>
      <w:lvlText w:val="%6."/>
      <w:lvlJc w:val="right"/>
      <w:pPr>
        <w:ind w:left="4318" w:hanging="180"/>
      </w:pPr>
    </w:lvl>
    <w:lvl w:ilvl="6" w:tplc="1009000F" w:tentative="1">
      <w:start w:val="1"/>
      <w:numFmt w:val="decimal"/>
      <w:lvlText w:val="%7."/>
      <w:lvlJc w:val="left"/>
      <w:pPr>
        <w:ind w:left="5038" w:hanging="360"/>
      </w:pPr>
    </w:lvl>
    <w:lvl w:ilvl="7" w:tplc="10090019" w:tentative="1">
      <w:start w:val="1"/>
      <w:numFmt w:val="lowerLetter"/>
      <w:lvlText w:val="%8."/>
      <w:lvlJc w:val="left"/>
      <w:pPr>
        <w:ind w:left="5758" w:hanging="360"/>
      </w:pPr>
    </w:lvl>
    <w:lvl w:ilvl="8" w:tplc="1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3412A92"/>
    <w:multiLevelType w:val="hybridMultilevel"/>
    <w:tmpl w:val="DD269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B01C4"/>
    <w:multiLevelType w:val="hybridMultilevel"/>
    <w:tmpl w:val="FB1860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C0F8E"/>
    <w:multiLevelType w:val="hybridMultilevel"/>
    <w:tmpl w:val="0854C34C"/>
    <w:lvl w:ilvl="0" w:tplc="1CE860E2">
      <w:start w:val="75"/>
      <w:numFmt w:val="bullet"/>
      <w:lvlText w:val=""/>
      <w:lvlJc w:val="left"/>
      <w:pPr>
        <w:ind w:left="718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60172A6B"/>
    <w:multiLevelType w:val="multilevel"/>
    <w:tmpl w:val="EABCAC46"/>
    <w:lvl w:ilvl="0">
      <w:start w:val="41235016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623D7B66"/>
    <w:multiLevelType w:val="hybridMultilevel"/>
    <w:tmpl w:val="714A8AEA"/>
    <w:lvl w:ilvl="0" w:tplc="1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2" w15:restartNumberingAfterBreak="0">
    <w:nsid w:val="75FA4B6D"/>
    <w:multiLevelType w:val="multilevel"/>
    <w:tmpl w:val="C1788D8A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CE068BC"/>
    <w:multiLevelType w:val="hybridMultilevel"/>
    <w:tmpl w:val="6422C270"/>
    <w:lvl w:ilvl="0" w:tplc="10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4" w15:restartNumberingAfterBreak="0">
    <w:nsid w:val="7E74048E"/>
    <w:multiLevelType w:val="hybridMultilevel"/>
    <w:tmpl w:val="B840E1B0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7E79484E"/>
    <w:multiLevelType w:val="hybridMultilevel"/>
    <w:tmpl w:val="2C32D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60236">
    <w:abstractNumId w:val="32"/>
  </w:num>
  <w:num w:numId="2" w16cid:durableId="1951235773">
    <w:abstractNumId w:val="16"/>
  </w:num>
  <w:num w:numId="3" w16cid:durableId="2106070958">
    <w:abstractNumId w:val="20"/>
  </w:num>
  <w:num w:numId="4" w16cid:durableId="354422816">
    <w:abstractNumId w:val="9"/>
  </w:num>
  <w:num w:numId="5" w16cid:durableId="1332567062">
    <w:abstractNumId w:val="14"/>
  </w:num>
  <w:num w:numId="6" w16cid:durableId="487552393">
    <w:abstractNumId w:val="5"/>
  </w:num>
  <w:num w:numId="7" w16cid:durableId="2039236704">
    <w:abstractNumId w:val="30"/>
  </w:num>
  <w:num w:numId="8" w16cid:durableId="1083836085">
    <w:abstractNumId w:val="17"/>
  </w:num>
  <w:num w:numId="9" w16cid:durableId="1543396505">
    <w:abstractNumId w:val="13"/>
  </w:num>
  <w:num w:numId="10" w16cid:durableId="1591353394">
    <w:abstractNumId w:val="24"/>
  </w:num>
  <w:num w:numId="11" w16cid:durableId="1301687897">
    <w:abstractNumId w:val="28"/>
  </w:num>
  <w:num w:numId="12" w16cid:durableId="2119789970">
    <w:abstractNumId w:val="4"/>
  </w:num>
  <w:num w:numId="13" w16cid:durableId="1806508525">
    <w:abstractNumId w:val="8"/>
  </w:num>
  <w:num w:numId="14" w16cid:durableId="276910316">
    <w:abstractNumId w:val="18"/>
  </w:num>
  <w:num w:numId="15" w16cid:durableId="1106458598">
    <w:abstractNumId w:val="22"/>
  </w:num>
  <w:num w:numId="16" w16cid:durableId="969752081">
    <w:abstractNumId w:val="26"/>
  </w:num>
  <w:num w:numId="17" w16cid:durableId="145778780">
    <w:abstractNumId w:val="0"/>
  </w:num>
  <w:num w:numId="18" w16cid:durableId="1448622722">
    <w:abstractNumId w:val="12"/>
  </w:num>
  <w:num w:numId="19" w16cid:durableId="2054188010">
    <w:abstractNumId w:val="3"/>
  </w:num>
  <w:num w:numId="20" w16cid:durableId="58553192">
    <w:abstractNumId w:val="19"/>
  </w:num>
  <w:num w:numId="21" w16cid:durableId="1730180384">
    <w:abstractNumId w:val="15"/>
  </w:num>
  <w:num w:numId="22" w16cid:durableId="1713386435">
    <w:abstractNumId w:val="33"/>
  </w:num>
  <w:num w:numId="23" w16cid:durableId="1959096724">
    <w:abstractNumId w:val="34"/>
  </w:num>
  <w:num w:numId="24" w16cid:durableId="538859908">
    <w:abstractNumId w:val="27"/>
  </w:num>
  <w:num w:numId="25" w16cid:durableId="634337194">
    <w:abstractNumId w:val="25"/>
  </w:num>
  <w:num w:numId="26" w16cid:durableId="1746754346">
    <w:abstractNumId w:val="10"/>
  </w:num>
  <w:num w:numId="27" w16cid:durableId="175731917">
    <w:abstractNumId w:val="11"/>
  </w:num>
  <w:num w:numId="28" w16cid:durableId="2009795378">
    <w:abstractNumId w:val="21"/>
  </w:num>
  <w:num w:numId="29" w16cid:durableId="225267660">
    <w:abstractNumId w:val="2"/>
  </w:num>
  <w:num w:numId="30" w16cid:durableId="1520044008">
    <w:abstractNumId w:val="6"/>
  </w:num>
  <w:num w:numId="31" w16cid:durableId="1903102147">
    <w:abstractNumId w:val="31"/>
  </w:num>
  <w:num w:numId="32" w16cid:durableId="2104841901">
    <w:abstractNumId w:val="35"/>
  </w:num>
  <w:num w:numId="33" w16cid:durableId="401634824">
    <w:abstractNumId w:val="23"/>
  </w:num>
  <w:num w:numId="34" w16cid:durableId="166604423">
    <w:abstractNumId w:val="2"/>
  </w:num>
  <w:num w:numId="35" w16cid:durableId="1310282774">
    <w:abstractNumId w:val="7"/>
  </w:num>
  <w:num w:numId="36" w16cid:durableId="577789807">
    <w:abstractNumId w:val="2"/>
  </w:num>
  <w:num w:numId="37" w16cid:durableId="1837961236">
    <w:abstractNumId w:val="29"/>
  </w:num>
  <w:num w:numId="38" w16cid:durableId="114551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zNDECUhbmJuZmJko6SsGpxcWZ+XkgBYa1AP6T1s0sAAAA"/>
  </w:docVars>
  <w:rsids>
    <w:rsidRoot w:val="00B033BE"/>
    <w:rsid w:val="000003F0"/>
    <w:rsid w:val="0000680E"/>
    <w:rsid w:val="000118FA"/>
    <w:rsid w:val="0001341E"/>
    <w:rsid w:val="00015908"/>
    <w:rsid w:val="00016AEA"/>
    <w:rsid w:val="00020F77"/>
    <w:rsid w:val="00022609"/>
    <w:rsid w:val="00023915"/>
    <w:rsid w:val="000244C4"/>
    <w:rsid w:val="000275E1"/>
    <w:rsid w:val="000328B6"/>
    <w:rsid w:val="00034B38"/>
    <w:rsid w:val="00034D2E"/>
    <w:rsid w:val="00035CD4"/>
    <w:rsid w:val="0003635A"/>
    <w:rsid w:val="00037457"/>
    <w:rsid w:val="00040A5C"/>
    <w:rsid w:val="000426EC"/>
    <w:rsid w:val="00042DC8"/>
    <w:rsid w:val="000452B2"/>
    <w:rsid w:val="00050788"/>
    <w:rsid w:val="00054513"/>
    <w:rsid w:val="00055BC9"/>
    <w:rsid w:val="00061264"/>
    <w:rsid w:val="00061A69"/>
    <w:rsid w:val="000630E5"/>
    <w:rsid w:val="00067FCD"/>
    <w:rsid w:val="00070760"/>
    <w:rsid w:val="0007163F"/>
    <w:rsid w:val="00075505"/>
    <w:rsid w:val="0007729A"/>
    <w:rsid w:val="000775CC"/>
    <w:rsid w:val="00083060"/>
    <w:rsid w:val="00086DEF"/>
    <w:rsid w:val="000A08BB"/>
    <w:rsid w:val="000A2E87"/>
    <w:rsid w:val="000A5697"/>
    <w:rsid w:val="000A57C5"/>
    <w:rsid w:val="000A66E8"/>
    <w:rsid w:val="000A7BC8"/>
    <w:rsid w:val="000B4088"/>
    <w:rsid w:val="000B6BD8"/>
    <w:rsid w:val="000C1FE2"/>
    <w:rsid w:val="000C2785"/>
    <w:rsid w:val="000C496D"/>
    <w:rsid w:val="000C7553"/>
    <w:rsid w:val="000D10B7"/>
    <w:rsid w:val="000E0ECC"/>
    <w:rsid w:val="000F1C00"/>
    <w:rsid w:val="001076B8"/>
    <w:rsid w:val="00107A57"/>
    <w:rsid w:val="00111D08"/>
    <w:rsid w:val="0011262A"/>
    <w:rsid w:val="00114375"/>
    <w:rsid w:val="001260FB"/>
    <w:rsid w:val="00131412"/>
    <w:rsid w:val="001326A0"/>
    <w:rsid w:val="00134806"/>
    <w:rsid w:val="001351AE"/>
    <w:rsid w:val="001371D9"/>
    <w:rsid w:val="001375CA"/>
    <w:rsid w:val="00152878"/>
    <w:rsid w:val="00153B36"/>
    <w:rsid w:val="0016248D"/>
    <w:rsid w:val="00166987"/>
    <w:rsid w:val="00171C43"/>
    <w:rsid w:val="00171E6C"/>
    <w:rsid w:val="00172895"/>
    <w:rsid w:val="00173214"/>
    <w:rsid w:val="0017502E"/>
    <w:rsid w:val="00176B66"/>
    <w:rsid w:val="001813D1"/>
    <w:rsid w:val="00184DB3"/>
    <w:rsid w:val="001866B4"/>
    <w:rsid w:val="00186B4B"/>
    <w:rsid w:val="001914A9"/>
    <w:rsid w:val="00191DB1"/>
    <w:rsid w:val="0019400B"/>
    <w:rsid w:val="001949F0"/>
    <w:rsid w:val="001A48AA"/>
    <w:rsid w:val="001A5753"/>
    <w:rsid w:val="001A5D6E"/>
    <w:rsid w:val="001B0433"/>
    <w:rsid w:val="001B0FC0"/>
    <w:rsid w:val="001B2DDE"/>
    <w:rsid w:val="001B6E04"/>
    <w:rsid w:val="001B7FC9"/>
    <w:rsid w:val="001C224C"/>
    <w:rsid w:val="001C44EC"/>
    <w:rsid w:val="001D07E7"/>
    <w:rsid w:val="001D4A09"/>
    <w:rsid w:val="001E30D4"/>
    <w:rsid w:val="001E6A82"/>
    <w:rsid w:val="001F1020"/>
    <w:rsid w:val="001F6CDE"/>
    <w:rsid w:val="001F6FB5"/>
    <w:rsid w:val="0020340D"/>
    <w:rsid w:val="0020358F"/>
    <w:rsid w:val="002056A6"/>
    <w:rsid w:val="00207815"/>
    <w:rsid w:val="0021144F"/>
    <w:rsid w:val="00214932"/>
    <w:rsid w:val="00215C25"/>
    <w:rsid w:val="0021675F"/>
    <w:rsid w:val="00234BE8"/>
    <w:rsid w:val="0023502A"/>
    <w:rsid w:val="002366AC"/>
    <w:rsid w:val="00237FE4"/>
    <w:rsid w:val="0024056E"/>
    <w:rsid w:val="0024611E"/>
    <w:rsid w:val="0025072D"/>
    <w:rsid w:val="002515C0"/>
    <w:rsid w:val="00263F57"/>
    <w:rsid w:val="00264829"/>
    <w:rsid w:val="00267E8A"/>
    <w:rsid w:val="00275663"/>
    <w:rsid w:val="002777F5"/>
    <w:rsid w:val="00283671"/>
    <w:rsid w:val="002868ED"/>
    <w:rsid w:val="00286AE9"/>
    <w:rsid w:val="002871BE"/>
    <w:rsid w:val="0029013A"/>
    <w:rsid w:val="00291207"/>
    <w:rsid w:val="00291FBC"/>
    <w:rsid w:val="00294AC8"/>
    <w:rsid w:val="00296C3C"/>
    <w:rsid w:val="00297B59"/>
    <w:rsid w:val="002A3037"/>
    <w:rsid w:val="002A6B42"/>
    <w:rsid w:val="002B132F"/>
    <w:rsid w:val="002B2096"/>
    <w:rsid w:val="002B2B48"/>
    <w:rsid w:val="002C5731"/>
    <w:rsid w:val="002C59A4"/>
    <w:rsid w:val="002C6F64"/>
    <w:rsid w:val="002D001D"/>
    <w:rsid w:val="002E0FE2"/>
    <w:rsid w:val="002E11D4"/>
    <w:rsid w:val="002E49DE"/>
    <w:rsid w:val="002E68EF"/>
    <w:rsid w:val="002E6E1B"/>
    <w:rsid w:val="002F59B8"/>
    <w:rsid w:val="00300457"/>
    <w:rsid w:val="00301488"/>
    <w:rsid w:val="00303938"/>
    <w:rsid w:val="00304D37"/>
    <w:rsid w:val="003052CC"/>
    <w:rsid w:val="00313EF9"/>
    <w:rsid w:val="0031419A"/>
    <w:rsid w:val="00315733"/>
    <w:rsid w:val="003208B1"/>
    <w:rsid w:val="003222D4"/>
    <w:rsid w:val="00322DB0"/>
    <w:rsid w:val="003235C4"/>
    <w:rsid w:val="00323ED3"/>
    <w:rsid w:val="00326BB3"/>
    <w:rsid w:val="00330792"/>
    <w:rsid w:val="00332A78"/>
    <w:rsid w:val="00333212"/>
    <w:rsid w:val="003336D2"/>
    <w:rsid w:val="003337F1"/>
    <w:rsid w:val="00343857"/>
    <w:rsid w:val="00343ACB"/>
    <w:rsid w:val="00343DCB"/>
    <w:rsid w:val="00346692"/>
    <w:rsid w:val="0035264E"/>
    <w:rsid w:val="00353EBB"/>
    <w:rsid w:val="00355017"/>
    <w:rsid w:val="003569C9"/>
    <w:rsid w:val="00357382"/>
    <w:rsid w:val="00357F8E"/>
    <w:rsid w:val="003625BD"/>
    <w:rsid w:val="003639D1"/>
    <w:rsid w:val="003640CC"/>
    <w:rsid w:val="00366A82"/>
    <w:rsid w:val="00374AA4"/>
    <w:rsid w:val="003763CA"/>
    <w:rsid w:val="003818A2"/>
    <w:rsid w:val="00381B44"/>
    <w:rsid w:val="00384963"/>
    <w:rsid w:val="003875F3"/>
    <w:rsid w:val="00395AC9"/>
    <w:rsid w:val="003A039A"/>
    <w:rsid w:val="003A3404"/>
    <w:rsid w:val="003A3870"/>
    <w:rsid w:val="003A473E"/>
    <w:rsid w:val="003A7423"/>
    <w:rsid w:val="003B0A85"/>
    <w:rsid w:val="003B151A"/>
    <w:rsid w:val="003B61B2"/>
    <w:rsid w:val="003C050E"/>
    <w:rsid w:val="003C1BC2"/>
    <w:rsid w:val="003C1DAD"/>
    <w:rsid w:val="003C2D33"/>
    <w:rsid w:val="003D0152"/>
    <w:rsid w:val="003D0A3A"/>
    <w:rsid w:val="003D2358"/>
    <w:rsid w:val="003D29AF"/>
    <w:rsid w:val="003D506D"/>
    <w:rsid w:val="003D761B"/>
    <w:rsid w:val="003E1CAE"/>
    <w:rsid w:val="003E3D1A"/>
    <w:rsid w:val="003E3ED2"/>
    <w:rsid w:val="003E6BAF"/>
    <w:rsid w:val="003E78D1"/>
    <w:rsid w:val="003F0A44"/>
    <w:rsid w:val="004005F5"/>
    <w:rsid w:val="00400D36"/>
    <w:rsid w:val="00401DCE"/>
    <w:rsid w:val="00404784"/>
    <w:rsid w:val="0040527D"/>
    <w:rsid w:val="00405384"/>
    <w:rsid w:val="00413749"/>
    <w:rsid w:val="00414FB7"/>
    <w:rsid w:val="0041613D"/>
    <w:rsid w:val="004270A0"/>
    <w:rsid w:val="004333CE"/>
    <w:rsid w:val="00434064"/>
    <w:rsid w:val="00435E94"/>
    <w:rsid w:val="00436A4E"/>
    <w:rsid w:val="00440A0E"/>
    <w:rsid w:val="0044259D"/>
    <w:rsid w:val="0044474E"/>
    <w:rsid w:val="004515AE"/>
    <w:rsid w:val="00454700"/>
    <w:rsid w:val="004549DB"/>
    <w:rsid w:val="00455D7F"/>
    <w:rsid w:val="00457E0D"/>
    <w:rsid w:val="0046068E"/>
    <w:rsid w:val="00461374"/>
    <w:rsid w:val="004615A4"/>
    <w:rsid w:val="004624F8"/>
    <w:rsid w:val="00462DAD"/>
    <w:rsid w:val="00462E52"/>
    <w:rsid w:val="00464A76"/>
    <w:rsid w:val="00466325"/>
    <w:rsid w:val="00474807"/>
    <w:rsid w:val="00476137"/>
    <w:rsid w:val="004821BF"/>
    <w:rsid w:val="00482DD7"/>
    <w:rsid w:val="00485EBC"/>
    <w:rsid w:val="004863E1"/>
    <w:rsid w:val="00486A60"/>
    <w:rsid w:val="004901E9"/>
    <w:rsid w:val="004968EF"/>
    <w:rsid w:val="004A3184"/>
    <w:rsid w:val="004A76E2"/>
    <w:rsid w:val="004B205C"/>
    <w:rsid w:val="004B343B"/>
    <w:rsid w:val="004C3776"/>
    <w:rsid w:val="004C7F31"/>
    <w:rsid w:val="004D305A"/>
    <w:rsid w:val="004D3500"/>
    <w:rsid w:val="004D48AB"/>
    <w:rsid w:val="004D50ED"/>
    <w:rsid w:val="004D6D2B"/>
    <w:rsid w:val="004E177D"/>
    <w:rsid w:val="004E5901"/>
    <w:rsid w:val="004E5B24"/>
    <w:rsid w:val="004F05C8"/>
    <w:rsid w:val="004F0A26"/>
    <w:rsid w:val="004F3862"/>
    <w:rsid w:val="004F39D3"/>
    <w:rsid w:val="004F3C35"/>
    <w:rsid w:val="00501AB0"/>
    <w:rsid w:val="0050296D"/>
    <w:rsid w:val="00502C57"/>
    <w:rsid w:val="00504864"/>
    <w:rsid w:val="00505DAE"/>
    <w:rsid w:val="00512EF6"/>
    <w:rsid w:val="0051498F"/>
    <w:rsid w:val="005154AB"/>
    <w:rsid w:val="00525C15"/>
    <w:rsid w:val="0052783D"/>
    <w:rsid w:val="0053146B"/>
    <w:rsid w:val="00531E82"/>
    <w:rsid w:val="00532304"/>
    <w:rsid w:val="00540AC5"/>
    <w:rsid w:val="005418E8"/>
    <w:rsid w:val="00551757"/>
    <w:rsid w:val="0055457C"/>
    <w:rsid w:val="00557C8C"/>
    <w:rsid w:val="005700BC"/>
    <w:rsid w:val="0057053A"/>
    <w:rsid w:val="00571A57"/>
    <w:rsid w:val="005758E7"/>
    <w:rsid w:val="005821A4"/>
    <w:rsid w:val="0058701A"/>
    <w:rsid w:val="00587C52"/>
    <w:rsid w:val="0059213B"/>
    <w:rsid w:val="005A723F"/>
    <w:rsid w:val="005B30CD"/>
    <w:rsid w:val="005B3EFF"/>
    <w:rsid w:val="005B6BDD"/>
    <w:rsid w:val="005C1B62"/>
    <w:rsid w:val="005C2201"/>
    <w:rsid w:val="005C6115"/>
    <w:rsid w:val="005C6E67"/>
    <w:rsid w:val="005C6EA3"/>
    <w:rsid w:val="005C7913"/>
    <w:rsid w:val="005D43F1"/>
    <w:rsid w:val="005D61A0"/>
    <w:rsid w:val="005D7831"/>
    <w:rsid w:val="005E29B2"/>
    <w:rsid w:val="005E5992"/>
    <w:rsid w:val="005F3F08"/>
    <w:rsid w:val="005F583A"/>
    <w:rsid w:val="005F74D3"/>
    <w:rsid w:val="00600AA2"/>
    <w:rsid w:val="00600C58"/>
    <w:rsid w:val="006042E2"/>
    <w:rsid w:val="00604766"/>
    <w:rsid w:val="006059E7"/>
    <w:rsid w:val="00612E1A"/>
    <w:rsid w:val="00614E0C"/>
    <w:rsid w:val="00621F10"/>
    <w:rsid w:val="006315DD"/>
    <w:rsid w:val="00634122"/>
    <w:rsid w:val="00634BD8"/>
    <w:rsid w:val="00635D74"/>
    <w:rsid w:val="00635FE1"/>
    <w:rsid w:val="00642221"/>
    <w:rsid w:val="00645D48"/>
    <w:rsid w:val="0064725E"/>
    <w:rsid w:val="006713CD"/>
    <w:rsid w:val="0067187B"/>
    <w:rsid w:val="00672839"/>
    <w:rsid w:val="00675E1F"/>
    <w:rsid w:val="00677E9D"/>
    <w:rsid w:val="00682D70"/>
    <w:rsid w:val="00685BA6"/>
    <w:rsid w:val="0068713A"/>
    <w:rsid w:val="0069181F"/>
    <w:rsid w:val="00693BAD"/>
    <w:rsid w:val="00694E7B"/>
    <w:rsid w:val="006A047B"/>
    <w:rsid w:val="006A5362"/>
    <w:rsid w:val="006A5E3F"/>
    <w:rsid w:val="006A7959"/>
    <w:rsid w:val="006B0EB7"/>
    <w:rsid w:val="006B2C7A"/>
    <w:rsid w:val="006B5958"/>
    <w:rsid w:val="006B693D"/>
    <w:rsid w:val="006C1085"/>
    <w:rsid w:val="006C585C"/>
    <w:rsid w:val="006C7F0C"/>
    <w:rsid w:val="006D0050"/>
    <w:rsid w:val="006D4523"/>
    <w:rsid w:val="006E0FFC"/>
    <w:rsid w:val="006E46B1"/>
    <w:rsid w:val="006E4A96"/>
    <w:rsid w:val="006E5CCB"/>
    <w:rsid w:val="006E624B"/>
    <w:rsid w:val="006E6C0E"/>
    <w:rsid w:val="006F58B1"/>
    <w:rsid w:val="00700110"/>
    <w:rsid w:val="00701E0F"/>
    <w:rsid w:val="00702FC7"/>
    <w:rsid w:val="00704541"/>
    <w:rsid w:val="007078C0"/>
    <w:rsid w:val="0071278D"/>
    <w:rsid w:val="00713E19"/>
    <w:rsid w:val="00715FC0"/>
    <w:rsid w:val="007169D9"/>
    <w:rsid w:val="00720C5B"/>
    <w:rsid w:val="00723FAA"/>
    <w:rsid w:val="007334DD"/>
    <w:rsid w:val="00743D50"/>
    <w:rsid w:val="0074419D"/>
    <w:rsid w:val="0075080B"/>
    <w:rsid w:val="00750D42"/>
    <w:rsid w:val="00752BCA"/>
    <w:rsid w:val="00757B88"/>
    <w:rsid w:val="007600AF"/>
    <w:rsid w:val="00761AEE"/>
    <w:rsid w:val="00763194"/>
    <w:rsid w:val="00763F9C"/>
    <w:rsid w:val="00765673"/>
    <w:rsid w:val="00765FD0"/>
    <w:rsid w:val="00771524"/>
    <w:rsid w:val="0077460C"/>
    <w:rsid w:val="007816CA"/>
    <w:rsid w:val="00781DBF"/>
    <w:rsid w:val="0078206F"/>
    <w:rsid w:val="00796944"/>
    <w:rsid w:val="007A04CE"/>
    <w:rsid w:val="007A30FE"/>
    <w:rsid w:val="007A4D4E"/>
    <w:rsid w:val="007B25C5"/>
    <w:rsid w:val="007B308B"/>
    <w:rsid w:val="007B5D8C"/>
    <w:rsid w:val="007B6AC3"/>
    <w:rsid w:val="007C2DAD"/>
    <w:rsid w:val="007C4A72"/>
    <w:rsid w:val="007C6574"/>
    <w:rsid w:val="007C65E8"/>
    <w:rsid w:val="007C7D90"/>
    <w:rsid w:val="007D617B"/>
    <w:rsid w:val="007D68DF"/>
    <w:rsid w:val="007E3CDB"/>
    <w:rsid w:val="007E7407"/>
    <w:rsid w:val="007F1C59"/>
    <w:rsid w:val="007F5D87"/>
    <w:rsid w:val="00803457"/>
    <w:rsid w:val="00805F0B"/>
    <w:rsid w:val="008060AD"/>
    <w:rsid w:val="008069DA"/>
    <w:rsid w:val="00806FBB"/>
    <w:rsid w:val="00811509"/>
    <w:rsid w:val="00811C32"/>
    <w:rsid w:val="00812AF0"/>
    <w:rsid w:val="00813A7B"/>
    <w:rsid w:val="00823CA7"/>
    <w:rsid w:val="00825A4E"/>
    <w:rsid w:val="00825FDD"/>
    <w:rsid w:val="00826F45"/>
    <w:rsid w:val="008327B5"/>
    <w:rsid w:val="008341A0"/>
    <w:rsid w:val="008345EF"/>
    <w:rsid w:val="00834939"/>
    <w:rsid w:val="008354F2"/>
    <w:rsid w:val="0083686C"/>
    <w:rsid w:val="008374FA"/>
    <w:rsid w:val="00843843"/>
    <w:rsid w:val="0084618D"/>
    <w:rsid w:val="00850922"/>
    <w:rsid w:val="00852EAB"/>
    <w:rsid w:val="00853858"/>
    <w:rsid w:val="00853F3A"/>
    <w:rsid w:val="00854EB7"/>
    <w:rsid w:val="00863B09"/>
    <w:rsid w:val="00870631"/>
    <w:rsid w:val="0087308A"/>
    <w:rsid w:val="0087500D"/>
    <w:rsid w:val="008753D7"/>
    <w:rsid w:val="00875721"/>
    <w:rsid w:val="00880224"/>
    <w:rsid w:val="0088122D"/>
    <w:rsid w:val="008848F7"/>
    <w:rsid w:val="0088724B"/>
    <w:rsid w:val="0089200E"/>
    <w:rsid w:val="008966FB"/>
    <w:rsid w:val="008A5DBB"/>
    <w:rsid w:val="008A6BD3"/>
    <w:rsid w:val="008A7D19"/>
    <w:rsid w:val="008A7E34"/>
    <w:rsid w:val="008B0256"/>
    <w:rsid w:val="008B7C69"/>
    <w:rsid w:val="008C06B3"/>
    <w:rsid w:val="008C2809"/>
    <w:rsid w:val="008C2F6F"/>
    <w:rsid w:val="008C3493"/>
    <w:rsid w:val="008D1440"/>
    <w:rsid w:val="008D2EE3"/>
    <w:rsid w:val="008D351A"/>
    <w:rsid w:val="008D68C1"/>
    <w:rsid w:val="008D7351"/>
    <w:rsid w:val="008E1410"/>
    <w:rsid w:val="008E4192"/>
    <w:rsid w:val="008E5B7D"/>
    <w:rsid w:val="008F0AE1"/>
    <w:rsid w:val="008F68C9"/>
    <w:rsid w:val="008F7108"/>
    <w:rsid w:val="008F7D03"/>
    <w:rsid w:val="00907C0D"/>
    <w:rsid w:val="00915833"/>
    <w:rsid w:val="00917D6A"/>
    <w:rsid w:val="00922E6E"/>
    <w:rsid w:val="00924EB9"/>
    <w:rsid w:val="00925B8D"/>
    <w:rsid w:val="009264B9"/>
    <w:rsid w:val="00933334"/>
    <w:rsid w:val="0093359E"/>
    <w:rsid w:val="00934AFC"/>
    <w:rsid w:val="00934B40"/>
    <w:rsid w:val="00950E44"/>
    <w:rsid w:val="00951A3C"/>
    <w:rsid w:val="00953529"/>
    <w:rsid w:val="00956EDD"/>
    <w:rsid w:val="0096035A"/>
    <w:rsid w:val="00962972"/>
    <w:rsid w:val="00962F1B"/>
    <w:rsid w:val="009638ED"/>
    <w:rsid w:val="00964F00"/>
    <w:rsid w:val="00965B55"/>
    <w:rsid w:val="00972613"/>
    <w:rsid w:val="00976523"/>
    <w:rsid w:val="00977D6C"/>
    <w:rsid w:val="00983E78"/>
    <w:rsid w:val="009845C6"/>
    <w:rsid w:val="00994310"/>
    <w:rsid w:val="00995DDF"/>
    <w:rsid w:val="009A7093"/>
    <w:rsid w:val="009B2B57"/>
    <w:rsid w:val="009B7973"/>
    <w:rsid w:val="009C17AA"/>
    <w:rsid w:val="009D435A"/>
    <w:rsid w:val="009D5355"/>
    <w:rsid w:val="009D6EDC"/>
    <w:rsid w:val="009E68A8"/>
    <w:rsid w:val="00A01115"/>
    <w:rsid w:val="00A01EA5"/>
    <w:rsid w:val="00A02F2C"/>
    <w:rsid w:val="00A04D25"/>
    <w:rsid w:val="00A056A6"/>
    <w:rsid w:val="00A06BE9"/>
    <w:rsid w:val="00A13E16"/>
    <w:rsid w:val="00A1527B"/>
    <w:rsid w:val="00A15C71"/>
    <w:rsid w:val="00A17EA5"/>
    <w:rsid w:val="00A215E4"/>
    <w:rsid w:val="00A231D4"/>
    <w:rsid w:val="00A2371B"/>
    <w:rsid w:val="00A25D05"/>
    <w:rsid w:val="00A318B7"/>
    <w:rsid w:val="00A32129"/>
    <w:rsid w:val="00A363F6"/>
    <w:rsid w:val="00A37707"/>
    <w:rsid w:val="00A453BC"/>
    <w:rsid w:val="00A50C1C"/>
    <w:rsid w:val="00A50D5B"/>
    <w:rsid w:val="00A54055"/>
    <w:rsid w:val="00A5538F"/>
    <w:rsid w:val="00A606E2"/>
    <w:rsid w:val="00A637A5"/>
    <w:rsid w:val="00A715B5"/>
    <w:rsid w:val="00A7563D"/>
    <w:rsid w:val="00A81F8E"/>
    <w:rsid w:val="00A84633"/>
    <w:rsid w:val="00A8540C"/>
    <w:rsid w:val="00A91CFB"/>
    <w:rsid w:val="00A92032"/>
    <w:rsid w:val="00A97CDB"/>
    <w:rsid w:val="00AA03CA"/>
    <w:rsid w:val="00AA0EF5"/>
    <w:rsid w:val="00AA1AF8"/>
    <w:rsid w:val="00AA43E4"/>
    <w:rsid w:val="00AA4A41"/>
    <w:rsid w:val="00AA71E8"/>
    <w:rsid w:val="00AB13BD"/>
    <w:rsid w:val="00AB582E"/>
    <w:rsid w:val="00AC208D"/>
    <w:rsid w:val="00AC48A9"/>
    <w:rsid w:val="00AD0E2D"/>
    <w:rsid w:val="00AD22BD"/>
    <w:rsid w:val="00AD2315"/>
    <w:rsid w:val="00AD748D"/>
    <w:rsid w:val="00AE013F"/>
    <w:rsid w:val="00AE12CF"/>
    <w:rsid w:val="00AE2220"/>
    <w:rsid w:val="00AE757B"/>
    <w:rsid w:val="00AE7E73"/>
    <w:rsid w:val="00AF01FB"/>
    <w:rsid w:val="00AF3A45"/>
    <w:rsid w:val="00B033BE"/>
    <w:rsid w:val="00B05C01"/>
    <w:rsid w:val="00B130E2"/>
    <w:rsid w:val="00B142F2"/>
    <w:rsid w:val="00B149BB"/>
    <w:rsid w:val="00B1533C"/>
    <w:rsid w:val="00B15D67"/>
    <w:rsid w:val="00B15D7A"/>
    <w:rsid w:val="00B15E22"/>
    <w:rsid w:val="00B173D7"/>
    <w:rsid w:val="00B23576"/>
    <w:rsid w:val="00B24253"/>
    <w:rsid w:val="00B244DC"/>
    <w:rsid w:val="00B30C40"/>
    <w:rsid w:val="00B32158"/>
    <w:rsid w:val="00B34115"/>
    <w:rsid w:val="00B35FEB"/>
    <w:rsid w:val="00B36B4E"/>
    <w:rsid w:val="00B37D1C"/>
    <w:rsid w:val="00B44DE3"/>
    <w:rsid w:val="00B45229"/>
    <w:rsid w:val="00B45FF7"/>
    <w:rsid w:val="00B55A15"/>
    <w:rsid w:val="00B56D9A"/>
    <w:rsid w:val="00B70474"/>
    <w:rsid w:val="00B70AF3"/>
    <w:rsid w:val="00B70F14"/>
    <w:rsid w:val="00B7121E"/>
    <w:rsid w:val="00B75182"/>
    <w:rsid w:val="00B8461C"/>
    <w:rsid w:val="00B866CF"/>
    <w:rsid w:val="00B86874"/>
    <w:rsid w:val="00B87119"/>
    <w:rsid w:val="00B917B3"/>
    <w:rsid w:val="00B91A79"/>
    <w:rsid w:val="00B925F2"/>
    <w:rsid w:val="00BA189C"/>
    <w:rsid w:val="00BA2E74"/>
    <w:rsid w:val="00BB7D8F"/>
    <w:rsid w:val="00BC246E"/>
    <w:rsid w:val="00BC3F26"/>
    <w:rsid w:val="00BC4121"/>
    <w:rsid w:val="00BD04EA"/>
    <w:rsid w:val="00BD0F61"/>
    <w:rsid w:val="00BE147A"/>
    <w:rsid w:val="00BE49EA"/>
    <w:rsid w:val="00BE7421"/>
    <w:rsid w:val="00BE7F1E"/>
    <w:rsid w:val="00BF0673"/>
    <w:rsid w:val="00BF13B4"/>
    <w:rsid w:val="00BF279B"/>
    <w:rsid w:val="00BF2F37"/>
    <w:rsid w:val="00BF3134"/>
    <w:rsid w:val="00BF7DEF"/>
    <w:rsid w:val="00C0207C"/>
    <w:rsid w:val="00C042CC"/>
    <w:rsid w:val="00C04566"/>
    <w:rsid w:val="00C10B7E"/>
    <w:rsid w:val="00C125B8"/>
    <w:rsid w:val="00C23827"/>
    <w:rsid w:val="00C259FD"/>
    <w:rsid w:val="00C310BC"/>
    <w:rsid w:val="00C33CEF"/>
    <w:rsid w:val="00C355B2"/>
    <w:rsid w:val="00C371CA"/>
    <w:rsid w:val="00C43E7F"/>
    <w:rsid w:val="00C4760A"/>
    <w:rsid w:val="00C52AB2"/>
    <w:rsid w:val="00C55C1E"/>
    <w:rsid w:val="00C6462C"/>
    <w:rsid w:val="00C65CD1"/>
    <w:rsid w:val="00C76240"/>
    <w:rsid w:val="00C82079"/>
    <w:rsid w:val="00C842AF"/>
    <w:rsid w:val="00C85424"/>
    <w:rsid w:val="00C8583D"/>
    <w:rsid w:val="00C90B29"/>
    <w:rsid w:val="00C910E9"/>
    <w:rsid w:val="00C91368"/>
    <w:rsid w:val="00C93581"/>
    <w:rsid w:val="00C96C7B"/>
    <w:rsid w:val="00CA2C79"/>
    <w:rsid w:val="00CA6923"/>
    <w:rsid w:val="00CB3845"/>
    <w:rsid w:val="00CB4498"/>
    <w:rsid w:val="00CB5037"/>
    <w:rsid w:val="00CC54DF"/>
    <w:rsid w:val="00CC6567"/>
    <w:rsid w:val="00CD020F"/>
    <w:rsid w:val="00CD746B"/>
    <w:rsid w:val="00CF264F"/>
    <w:rsid w:val="00D017E7"/>
    <w:rsid w:val="00D01C64"/>
    <w:rsid w:val="00D026DA"/>
    <w:rsid w:val="00D0551D"/>
    <w:rsid w:val="00D05CFF"/>
    <w:rsid w:val="00D06FA8"/>
    <w:rsid w:val="00D10144"/>
    <w:rsid w:val="00D1088D"/>
    <w:rsid w:val="00D13755"/>
    <w:rsid w:val="00D13F51"/>
    <w:rsid w:val="00D15F72"/>
    <w:rsid w:val="00D178DF"/>
    <w:rsid w:val="00D206B8"/>
    <w:rsid w:val="00D25CAA"/>
    <w:rsid w:val="00D3209F"/>
    <w:rsid w:val="00D3524A"/>
    <w:rsid w:val="00D372F7"/>
    <w:rsid w:val="00D407C0"/>
    <w:rsid w:val="00D459C3"/>
    <w:rsid w:val="00D519AE"/>
    <w:rsid w:val="00D554D5"/>
    <w:rsid w:val="00D61CC7"/>
    <w:rsid w:val="00D62B7D"/>
    <w:rsid w:val="00D67386"/>
    <w:rsid w:val="00D7371D"/>
    <w:rsid w:val="00D74DB2"/>
    <w:rsid w:val="00D80F05"/>
    <w:rsid w:val="00D85181"/>
    <w:rsid w:val="00D8523B"/>
    <w:rsid w:val="00D8596B"/>
    <w:rsid w:val="00D92367"/>
    <w:rsid w:val="00D923DF"/>
    <w:rsid w:val="00D9387D"/>
    <w:rsid w:val="00D95806"/>
    <w:rsid w:val="00D97685"/>
    <w:rsid w:val="00DA15E4"/>
    <w:rsid w:val="00DB0EA3"/>
    <w:rsid w:val="00DB4B40"/>
    <w:rsid w:val="00DB68DA"/>
    <w:rsid w:val="00DC1BCF"/>
    <w:rsid w:val="00DC409C"/>
    <w:rsid w:val="00DD2689"/>
    <w:rsid w:val="00DD3734"/>
    <w:rsid w:val="00DD560F"/>
    <w:rsid w:val="00DD5D5D"/>
    <w:rsid w:val="00DD6915"/>
    <w:rsid w:val="00DE10BA"/>
    <w:rsid w:val="00DE2F19"/>
    <w:rsid w:val="00DE4960"/>
    <w:rsid w:val="00DE6CDA"/>
    <w:rsid w:val="00DF2266"/>
    <w:rsid w:val="00E01D8F"/>
    <w:rsid w:val="00E02868"/>
    <w:rsid w:val="00E06C0C"/>
    <w:rsid w:val="00E07452"/>
    <w:rsid w:val="00E07FB7"/>
    <w:rsid w:val="00E243B0"/>
    <w:rsid w:val="00E336E1"/>
    <w:rsid w:val="00E36843"/>
    <w:rsid w:val="00E401E9"/>
    <w:rsid w:val="00E41DDE"/>
    <w:rsid w:val="00E42E6C"/>
    <w:rsid w:val="00E46587"/>
    <w:rsid w:val="00E54708"/>
    <w:rsid w:val="00E60E62"/>
    <w:rsid w:val="00E60EB0"/>
    <w:rsid w:val="00E60FD3"/>
    <w:rsid w:val="00E61AD0"/>
    <w:rsid w:val="00E620B8"/>
    <w:rsid w:val="00E64582"/>
    <w:rsid w:val="00E67766"/>
    <w:rsid w:val="00E67EFF"/>
    <w:rsid w:val="00E71BA8"/>
    <w:rsid w:val="00E81393"/>
    <w:rsid w:val="00E86F06"/>
    <w:rsid w:val="00E872CC"/>
    <w:rsid w:val="00E948A3"/>
    <w:rsid w:val="00E968EF"/>
    <w:rsid w:val="00E97F22"/>
    <w:rsid w:val="00EA0CE7"/>
    <w:rsid w:val="00EA15D1"/>
    <w:rsid w:val="00EB32EC"/>
    <w:rsid w:val="00EB75A9"/>
    <w:rsid w:val="00ED0BE5"/>
    <w:rsid w:val="00ED1B59"/>
    <w:rsid w:val="00ED21B6"/>
    <w:rsid w:val="00ED228B"/>
    <w:rsid w:val="00ED59D6"/>
    <w:rsid w:val="00ED5FDA"/>
    <w:rsid w:val="00EE1215"/>
    <w:rsid w:val="00EE42A4"/>
    <w:rsid w:val="00EE65CF"/>
    <w:rsid w:val="00EF58E3"/>
    <w:rsid w:val="00EF626A"/>
    <w:rsid w:val="00F048F0"/>
    <w:rsid w:val="00F0654D"/>
    <w:rsid w:val="00F14144"/>
    <w:rsid w:val="00F20E2D"/>
    <w:rsid w:val="00F22997"/>
    <w:rsid w:val="00F22FEA"/>
    <w:rsid w:val="00F27F31"/>
    <w:rsid w:val="00F34DC7"/>
    <w:rsid w:val="00F37877"/>
    <w:rsid w:val="00F40A5D"/>
    <w:rsid w:val="00F42C62"/>
    <w:rsid w:val="00F43174"/>
    <w:rsid w:val="00F50349"/>
    <w:rsid w:val="00F5266B"/>
    <w:rsid w:val="00F540CE"/>
    <w:rsid w:val="00F540EF"/>
    <w:rsid w:val="00F5714D"/>
    <w:rsid w:val="00F57F73"/>
    <w:rsid w:val="00F65DA2"/>
    <w:rsid w:val="00F71ED4"/>
    <w:rsid w:val="00F72E0C"/>
    <w:rsid w:val="00F75C9C"/>
    <w:rsid w:val="00F81ECC"/>
    <w:rsid w:val="00F8277F"/>
    <w:rsid w:val="00F87CA2"/>
    <w:rsid w:val="00F9767C"/>
    <w:rsid w:val="00FA55BC"/>
    <w:rsid w:val="00FA746F"/>
    <w:rsid w:val="00FB4954"/>
    <w:rsid w:val="00FB5D2A"/>
    <w:rsid w:val="00FC2566"/>
    <w:rsid w:val="00FC2B5E"/>
    <w:rsid w:val="00FC5A9D"/>
    <w:rsid w:val="00FC64C9"/>
    <w:rsid w:val="00FC682E"/>
    <w:rsid w:val="00FD0400"/>
    <w:rsid w:val="00FD3498"/>
    <w:rsid w:val="00FD5E50"/>
    <w:rsid w:val="00FE629A"/>
    <w:rsid w:val="00FE7E0D"/>
    <w:rsid w:val="00FF0EB0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D9FB4"/>
  <w15:docId w15:val="{9516502B-C362-43B2-9C66-E2A0FC4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suppressAutoHyphens w:val="0"/>
      <w:jc w:val="center"/>
    </w:pPr>
    <w:rPr>
      <w:rFonts w:ascii="Verdana" w:eastAsia="Luxi Sans" w:hAnsi="Verdana"/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blackres1">
    <w:name w:val="blackres1"/>
    <w:basedOn w:val="DefaultParagraphFont"/>
    <w:rPr>
      <w:rFonts w:ascii="Arial" w:hAnsi="Arial" w:cs="Aria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tabs>
        <w:tab w:val="center" w:pos="-180"/>
        <w:tab w:val="left" w:pos="2880"/>
      </w:tabs>
      <w:ind w:left="-274"/>
    </w:pPr>
    <w:rPr>
      <w:rFonts w:ascii="Garamond" w:hAnsi="Garamond"/>
      <w:szCs w:val="20"/>
    </w:rPr>
  </w:style>
  <w:style w:type="character" w:customStyle="1" w:styleId="style131">
    <w:name w:val="style131"/>
    <w:basedOn w:val="DefaultParagraphFont"/>
    <w:rPr>
      <w:rFonts w:ascii="Verdana" w:hAnsi="Verdana" w:hint="default"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0F1C00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0F1C00"/>
  </w:style>
  <w:style w:type="character" w:customStyle="1" w:styleId="vanity-namedisplay-name">
    <w:name w:val="vanity-name__display-name"/>
    <w:basedOn w:val="DefaultParagraphFont"/>
    <w:rsid w:val="000F1C00"/>
  </w:style>
  <w:style w:type="paragraph" w:styleId="ListParagraph">
    <w:name w:val="List Paragraph"/>
    <w:basedOn w:val="Normal"/>
    <w:qFormat/>
    <w:rsid w:val="00DD6915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customStyle="1" w:styleId="normaltextrun">
    <w:name w:val="normaltextrun"/>
    <w:basedOn w:val="DefaultParagraphFont"/>
    <w:rsid w:val="000D10B7"/>
  </w:style>
  <w:style w:type="character" w:customStyle="1" w:styleId="eop">
    <w:name w:val="eop"/>
    <w:basedOn w:val="DefaultParagraphFont"/>
    <w:rsid w:val="000D10B7"/>
  </w:style>
  <w:style w:type="paragraph" w:customStyle="1" w:styleId="paragraph">
    <w:name w:val="paragraph"/>
    <w:basedOn w:val="Normal"/>
    <w:rsid w:val="0064725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CA" w:eastAsia="en-CA"/>
    </w:rPr>
  </w:style>
  <w:style w:type="paragraph" w:styleId="NoSpacing">
    <w:name w:val="No Spacing"/>
    <w:uiPriority w:val="1"/>
    <w:qFormat/>
    <w:rsid w:val="003222D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apple-tab-span">
    <w:name w:val="apple-tab-span"/>
    <w:basedOn w:val="DefaultParagraphFont"/>
    <w:rsid w:val="009638ED"/>
  </w:style>
  <w:style w:type="character" w:styleId="CommentReference">
    <w:name w:val="annotation reference"/>
    <w:basedOn w:val="DefaultParagraphFont"/>
    <w:uiPriority w:val="99"/>
    <w:semiHidden/>
    <w:unhideWhenUsed/>
    <w:rsid w:val="0002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609"/>
    <w:rPr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09"/>
    <w:rPr>
      <w:b/>
      <w:bCs/>
      <w:position w:val="-1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40A5C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95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040353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96220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3634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18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43195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66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57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748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59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529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889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nkedin.com/in/elizabethsalesforc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izabeth.oadesanya@yaho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E9A2FBC2C19418284232081EBBE6B" ma:contentTypeVersion="20" ma:contentTypeDescription="Create a new document." ma:contentTypeScope="" ma:versionID="fd640de29b2aeb100fe8239a5f82457a">
  <xsd:schema xmlns:xsd="http://www.w3.org/2001/XMLSchema" xmlns:xs="http://www.w3.org/2001/XMLSchema" xmlns:p="http://schemas.microsoft.com/office/2006/metadata/properties" xmlns:ns1="http://schemas.microsoft.com/sharepoint/v3" xmlns:ns2="d31b9513-7649-4908-b1ad-8b37d4de1b94" xmlns:ns3="9cb2c3f7-71fc-42de-b5dd-58a81f5c583b" targetNamespace="http://schemas.microsoft.com/office/2006/metadata/properties" ma:root="true" ma:fieldsID="06b6b002f151b48fe28aa45fdbd9f359" ns1:_="" ns2:_="" ns3:_="">
    <xsd:import namespace="http://schemas.microsoft.com/sharepoint/v3"/>
    <xsd:import namespace="d31b9513-7649-4908-b1ad-8b37d4de1b94"/>
    <xsd:import namespace="9cb2c3f7-71fc-42de-b5dd-58a81f5c58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9513-7649-4908-b1ad-8b37d4de1b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d80d3d25-2767-4cc1-8e4e-47ee67c59587}" ma:internalName="TaxCatchAll" ma:showField="CatchAllData" ma:web="d31b9513-7649-4908-b1ad-8b37d4de1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c3f7-71fc-42de-b5dd-58a81f5c5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e05af3-3c2f-48f6-b96c-4e69f063a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am6aDJTZCaTYEBDNiLz8fiJyvQ==">AMUW2mWZ88D0eOh8pY4MVkR/XnX49xV1lf+Y2leaS9U3mV3CWwkFbUk6zAbOHBoA/S0NRl/I1W2QG5R275nJBbqtDLmxH8bcFm6g78fCob/AwrWY2tZREcI=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31b9513-7649-4908-b1ad-8b37d4de1b94" xsi:nil="true"/>
    <lcf76f155ced4ddcb4097134ff3c332f xmlns="9cb2c3f7-71fc-42de-b5dd-58a81f5c583b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EAB6D-0976-4755-A38D-0BEAA241D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b9513-7649-4908-b1ad-8b37d4de1b94"/>
    <ds:schemaRef ds:uri="9cb2c3f7-71fc-42de-b5dd-58a81f5c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3F9D8-7D6A-43C5-82F4-D3960A144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E0B7916-EC61-4543-89D6-EC23E756AB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1b9513-7649-4908-b1ad-8b37d4de1b94"/>
    <ds:schemaRef ds:uri="9cb2c3f7-71fc-42de-b5dd-58a81f5c583b"/>
  </ds:schemaRefs>
</ds:datastoreItem>
</file>

<file path=customXml/itemProps5.xml><?xml version="1.0" encoding="utf-8"?>
<ds:datastoreItem xmlns:ds="http://schemas.openxmlformats.org/officeDocument/2006/customXml" ds:itemID="{46C828CB-06A0-4E9C-A3B7-6B96D486A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715</Words>
  <Characters>4832</Characters>
  <Application>Microsoft Office Word</Application>
  <DocSecurity>0</DocSecurity>
  <Lines>85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 Vaughan</dc:creator>
  <cp:lastModifiedBy>Adesanya, E (2655934)</cp:lastModifiedBy>
  <cp:revision>6</cp:revision>
  <cp:lastPrinted>2024-04-17T17:38:00Z</cp:lastPrinted>
  <dcterms:created xsi:type="dcterms:W3CDTF">2024-06-23T00:08:00Z</dcterms:created>
  <dcterms:modified xsi:type="dcterms:W3CDTF">2024-07-10T22:33:00Z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bc1a3e95b684dcb80f19bd668d795185b86bc777a9384981f3d3efec9a81c1b1</vt:lpwstr>
  </property>
  <property fmtid="{D5CDD505-2E9C-101B-9397-08002B2CF9AE}" pid="3" name="ContentTypeId">
    <vt:lpwstr>0x01010011AE9A2FBC2C19418284232081EBBE6B</vt:lpwstr>
  </property>
</Properties>
</file>